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869A" w14:textId="77777777" w:rsidR="00170572" w:rsidRDefault="00170572" w:rsidP="00170572">
      <w:pPr>
        <w:shd w:val="pct12" w:color="auto" w:fill="auto"/>
        <w:ind w:left="567" w:right="-418"/>
        <w:rPr>
          <w:rFonts w:ascii="Arial" w:hAnsi="Arial" w:cs="Arial"/>
          <w:b/>
          <w:noProof/>
          <w:sz w:val="28"/>
          <w:szCs w:val="28"/>
          <w:lang w:val="nl-NL" w:eastAsia="nl-BE"/>
        </w:rPr>
      </w:pPr>
      <w:r>
        <w:rPr>
          <w:rFonts w:ascii="Arial" w:hAnsi="Arial" w:cs="Arial"/>
          <w:b/>
          <w:noProof/>
          <w:sz w:val="28"/>
          <w:szCs w:val="28"/>
          <w:lang w:val="nl-NL" w:eastAsia="nl-BE"/>
        </w:rPr>
        <w:t>Vakantieregeling 2023 – 2024</w:t>
      </w:r>
    </w:p>
    <w:p w14:paraId="00A7914C" w14:textId="77777777" w:rsidR="00170572" w:rsidRDefault="00170572" w:rsidP="00170572">
      <w:pPr>
        <w:widowControl w:val="0"/>
        <w:ind w:left="567" w:right="-418"/>
        <w:jc w:val="both"/>
        <w:rPr>
          <w:rFonts w:ascii="Arial" w:hAnsi="Arial" w:cs="Arial"/>
          <w:b/>
          <w:kern w:val="2"/>
          <w:u w:val="single"/>
          <w:lang w:val="nl-BE" w:eastAsia="zh-CN"/>
        </w:rPr>
      </w:pPr>
    </w:p>
    <w:p w14:paraId="377DD1CC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Herfstvakantie: van maandag 30 oktober 2023 tot en met zondag 5 november 2023</w:t>
      </w:r>
    </w:p>
    <w:p w14:paraId="70E659FF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Pedagogische studiedag: vrijdag 17 november 2023</w:t>
      </w:r>
    </w:p>
    <w:p w14:paraId="50177D9A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Wintervakantie (Kerst): van maandag 25 december 2023 tot en met zondag 7 januari 2024</w:t>
      </w:r>
    </w:p>
    <w:p w14:paraId="303A616D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Krokusvakantie: van maandag 12 februari 2024 tot en met zondag 18 februari 2024</w:t>
      </w:r>
    </w:p>
    <w:p w14:paraId="4AB85C54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 xml:space="preserve">Lentevakantie (Pasen): van maandag 1 april 2024 tot en met zondag 14 april 2024 </w:t>
      </w:r>
    </w:p>
    <w:p w14:paraId="1DBAD22B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Dag van de Arbeid: woensdag 1 mei 2024 (vrijaf)</w:t>
      </w:r>
    </w:p>
    <w:p w14:paraId="231D7252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Hemelvaart: vrijaf voor alle leerlingen van maandag 6 mei 2024 tot vrijdag 10 mei 2024</w:t>
      </w:r>
    </w:p>
    <w:p w14:paraId="3BB77E32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360" w:lineRule="auto"/>
        <w:ind w:left="709" w:right="-420" w:firstLine="227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Pinkstermaandag: 20 mei 2024 (vrijaf)</w:t>
      </w:r>
    </w:p>
    <w:p w14:paraId="097105CE" w14:textId="77777777" w:rsidR="00170572" w:rsidRP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709" w:right="-420" w:firstLine="227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Zomervakantie: maandag 1 juli 2024 t.e.m. 31 augustus 2024</w:t>
      </w:r>
    </w:p>
    <w:p w14:paraId="4FF867CF" w14:textId="77777777" w:rsidR="00170572" w:rsidRDefault="00170572" w:rsidP="00170572">
      <w:pPr>
        <w:spacing w:before="100" w:beforeAutospacing="1" w:after="100" w:afterAutospacing="1" w:line="360" w:lineRule="auto"/>
        <w:ind w:right="-420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7B33DFB" w14:textId="77777777" w:rsidR="00170572" w:rsidRDefault="00170572" w:rsidP="00170572">
      <w:pPr>
        <w:shd w:val="pct12" w:color="auto" w:fill="auto"/>
        <w:ind w:left="567" w:right="-418"/>
        <w:rPr>
          <w:rFonts w:ascii="Arial" w:hAnsi="Arial" w:cs="Arial"/>
          <w:b/>
          <w:noProof/>
          <w:sz w:val="28"/>
          <w:szCs w:val="28"/>
          <w:lang w:val="nl-NL" w:eastAsia="nl-BE"/>
        </w:rPr>
      </w:pPr>
      <w:r>
        <w:rPr>
          <w:rFonts w:ascii="Arial" w:hAnsi="Arial" w:cs="Arial"/>
          <w:b/>
          <w:noProof/>
          <w:sz w:val="28"/>
          <w:szCs w:val="28"/>
          <w:lang w:val="nl-NL" w:eastAsia="nl-BE"/>
        </w:rPr>
        <w:t>Geplande activiteiten 2023 – 2024</w:t>
      </w:r>
    </w:p>
    <w:p w14:paraId="025D6821" w14:textId="77777777" w:rsidR="00170572" w:rsidRDefault="00170572" w:rsidP="00170572">
      <w:pPr>
        <w:widowControl w:val="0"/>
        <w:ind w:left="567" w:right="-418"/>
        <w:jc w:val="both"/>
        <w:rPr>
          <w:rFonts w:ascii="Arial" w:hAnsi="Arial" w:cs="Arial"/>
          <w:b/>
          <w:kern w:val="2"/>
          <w:u w:val="single"/>
          <w:lang w:eastAsia="zh-CN"/>
        </w:rPr>
      </w:pPr>
    </w:p>
    <w:p w14:paraId="1C6D2DC0" w14:textId="77777777" w:rsidR="00170572" w:rsidRDefault="00170572" w:rsidP="00601B26">
      <w:pPr>
        <w:spacing w:line="360" w:lineRule="auto"/>
        <w:ind w:left="709" w:right="-420"/>
        <w:rPr>
          <w:rFonts w:ascii="Arial" w:eastAsia="Times New Roman" w:hAnsi="Arial" w:cs="Arial"/>
          <w:b/>
          <w:sz w:val="20"/>
          <w:szCs w:val="20"/>
          <w:lang w:val="nl-BE" w:eastAsia="nl-BE"/>
        </w:rPr>
      </w:pPr>
      <w:r>
        <w:rPr>
          <w:rFonts w:ascii="Arial" w:eastAsia="Times New Roman" w:hAnsi="Arial" w:cs="Arial"/>
          <w:b/>
          <w:sz w:val="20"/>
          <w:szCs w:val="20"/>
          <w:lang w:val="nl-BE" w:eastAsia="nl-BE"/>
        </w:rPr>
        <w:t>Opendeurdag:</w:t>
      </w:r>
    </w:p>
    <w:p w14:paraId="2380E137" w14:textId="77777777" w:rsidR="00170572" w:rsidRDefault="00170572" w:rsidP="00170572">
      <w:pPr>
        <w:numPr>
          <w:ilvl w:val="0"/>
          <w:numId w:val="1"/>
        </w:numPr>
        <w:tabs>
          <w:tab w:val="clear" w:pos="720"/>
          <w:tab w:val="num" w:pos="1276"/>
        </w:tabs>
        <w:spacing w:after="100" w:afterAutospacing="1" w:line="276" w:lineRule="auto"/>
        <w:ind w:left="709" w:right="-420" w:firstLine="227"/>
        <w:rPr>
          <w:rFonts w:ascii="Arial" w:eastAsia="Times New Roman" w:hAnsi="Arial" w:cs="Arial"/>
          <w:sz w:val="20"/>
          <w:szCs w:val="20"/>
          <w:lang w:val="nl-BE" w:eastAsia="nl-BE"/>
        </w:rPr>
      </w:pPr>
      <w:r>
        <w:rPr>
          <w:rFonts w:ascii="Arial" w:eastAsia="Times New Roman" w:hAnsi="Arial" w:cs="Arial"/>
          <w:sz w:val="20"/>
          <w:szCs w:val="20"/>
          <w:lang w:val="nl-BE" w:eastAsia="nl-BE"/>
        </w:rPr>
        <w:t>Opendeurdag de 3master basisonderwijs</w:t>
      </w:r>
      <w:r w:rsidR="00320E19">
        <w:rPr>
          <w:rFonts w:ascii="Arial" w:eastAsia="Times New Roman" w:hAnsi="Arial" w:cs="Arial"/>
          <w:sz w:val="20"/>
          <w:szCs w:val="20"/>
          <w:lang w:val="nl-BE" w:eastAsia="nl-BE"/>
        </w:rPr>
        <w:t xml:space="preserve"> en</w:t>
      </w:r>
      <w:r>
        <w:rPr>
          <w:rFonts w:ascii="Arial" w:eastAsia="Times New Roman" w:hAnsi="Arial" w:cs="Arial"/>
          <w:sz w:val="20"/>
          <w:szCs w:val="20"/>
          <w:lang w:val="nl-BE" w:eastAsia="nl-BE"/>
        </w:rPr>
        <w:t xml:space="preserve"> secundair onderwijs: zondag 21 april 2024</w:t>
      </w:r>
    </w:p>
    <w:p w14:paraId="035171FE" w14:textId="77777777" w:rsidR="00170572" w:rsidRDefault="00170572" w:rsidP="00170572">
      <w:pPr>
        <w:ind w:right="-418"/>
        <w:rPr>
          <w:sz w:val="26"/>
          <w:lang w:val="nl-BE"/>
        </w:rPr>
      </w:pPr>
      <w:bookmarkStart w:id="0" w:name="_GoBack"/>
      <w:bookmarkEnd w:id="0"/>
    </w:p>
    <w:sectPr w:rsidR="00170572" w:rsidSect="005B0998">
      <w:footerReference w:type="default" r:id="rId10"/>
      <w:pgSz w:w="11906" w:h="16838"/>
      <w:pgMar w:top="1560" w:right="566" w:bottom="0" w:left="56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FF1E" w14:textId="77777777" w:rsidR="005E27BE" w:rsidRDefault="005E27BE" w:rsidP="00747DFF">
      <w:r>
        <w:separator/>
      </w:r>
    </w:p>
  </w:endnote>
  <w:endnote w:type="continuationSeparator" w:id="0">
    <w:p w14:paraId="4288E38E" w14:textId="77777777" w:rsidR="005E27BE" w:rsidRDefault="005E27BE" w:rsidP="0074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2335" w14:textId="77777777" w:rsidR="00747DFF" w:rsidRPr="008764EA" w:rsidRDefault="009650D7">
    <w:pPr>
      <w:pStyle w:val="Voettekst"/>
      <w:rPr>
        <w:rFonts w:ascii="Arial" w:hAnsi="Arial" w:cs="Arial"/>
        <w:sz w:val="22"/>
        <w:szCs w:val="22"/>
      </w:rPr>
    </w:pPr>
    <w:r w:rsidRPr="008764EA">
      <w:rPr>
        <w:rFonts w:ascii="Arial" w:hAnsi="Arial" w:cs="Arial"/>
        <w:sz w:val="22"/>
        <w:szCs w:val="22"/>
      </w:rPr>
      <w:t>_________________________________________________________</w:t>
    </w:r>
    <w:r w:rsidR="008764EA">
      <w:rPr>
        <w:rFonts w:ascii="Arial" w:hAnsi="Arial" w:cs="Arial"/>
        <w:sz w:val="22"/>
        <w:szCs w:val="22"/>
      </w:rPr>
      <w:t>_______________________________</w:t>
    </w:r>
  </w:p>
  <w:p w14:paraId="385575BB" w14:textId="77777777" w:rsidR="00747DFF" w:rsidRPr="00747DFF" w:rsidRDefault="00BB411B" w:rsidP="009650D7">
    <w:pPr>
      <w:tabs>
        <w:tab w:val="right" w:pos="6804"/>
        <w:tab w:val="right" w:pos="10474"/>
      </w:tabs>
      <w:autoSpaceDE w:val="0"/>
      <w:autoSpaceDN w:val="0"/>
      <w:adjustRightInd w:val="0"/>
      <w:ind w:left="4253" w:rightChars="2" w:right="5"/>
      <w:jc w:val="right"/>
      <w:rPr>
        <w:rFonts w:ascii="Arial" w:hAnsi="Arial" w:cs="Arial"/>
        <w:b/>
        <w:sz w:val="14"/>
      </w:rPr>
    </w:pPr>
    <w:r w:rsidRPr="00E83715">
      <w:rPr>
        <w:rFonts w:ascii="Arial" w:hAnsi="Arial" w:cs="Arial"/>
        <w:b/>
        <w:noProof/>
        <w:sz w:val="14"/>
        <w:lang w:val="nl-BE" w:eastAsia="nl-B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13D49C" wp14:editId="4ED05C68">
              <wp:simplePos x="0" y="0"/>
              <wp:positionH relativeFrom="margin">
                <wp:posOffset>-83820</wp:posOffset>
              </wp:positionH>
              <wp:positionV relativeFrom="paragraph">
                <wp:posOffset>688340</wp:posOffset>
              </wp:positionV>
              <wp:extent cx="7404735" cy="1404620"/>
              <wp:effectExtent l="0" t="0" r="5715" b="698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7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A9FA6" w14:textId="77777777" w:rsidR="006E6464" w:rsidRPr="00E83715" w:rsidRDefault="006E6464" w:rsidP="006E646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8371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Campus Kasterlee</w:t>
                          </w:r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014</w:t>
                          </w:r>
                          <w:r w:rsidR="00197E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/85 00 62 - </w:t>
                          </w:r>
                          <w:r w:rsidRPr="00E8371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Campus Tielen</w:t>
                          </w:r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014/</w:t>
                          </w:r>
                          <w:r w:rsidR="00197E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55 49 88 - </w:t>
                          </w:r>
                          <w:r w:rsidRPr="00E8371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Campus </w:t>
                          </w:r>
                          <w:proofErr w:type="spellStart"/>
                          <w:r w:rsidR="00BB411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Arendonk</w:t>
                          </w:r>
                          <w:proofErr w:type="spellEnd"/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014/</w:t>
                          </w:r>
                          <w:r w:rsidR="00197E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37 86 65 - </w:t>
                          </w:r>
                          <w:r w:rsidRPr="00E8371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Campus Herentals</w:t>
                          </w:r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014/</w:t>
                          </w:r>
                          <w:r w:rsidR="00197E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3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23 19 99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13D49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6pt;margin-top:54.2pt;width:583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" stroked="f">
              <v:textbox style="mso-fit-shape-to-text:t">
                <w:txbxContent>
                  <w:p w14:paraId="446A9FA6" w14:textId="77777777" w:rsidR="006E6464" w:rsidRPr="00E83715" w:rsidRDefault="006E6464" w:rsidP="006E646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8371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Campus Kasterlee</w:t>
                    </w:r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>: 014</w:t>
                    </w:r>
                    <w:r w:rsidR="00197E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/85 00 62 - </w:t>
                    </w:r>
                    <w:r w:rsidRPr="00E8371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Campus Tielen</w:t>
                    </w:r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>: 014/</w:t>
                    </w:r>
                    <w:r w:rsidR="00197E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55 49 88 - </w:t>
                    </w:r>
                    <w:r w:rsidRPr="00E8371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Campus </w:t>
                    </w:r>
                    <w:proofErr w:type="spellStart"/>
                    <w:r w:rsidR="00BB411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Arendonk</w:t>
                    </w:r>
                    <w:proofErr w:type="spellEnd"/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>: 014/</w:t>
                    </w:r>
                    <w:r w:rsidR="00197E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37 86 65 - </w:t>
                    </w:r>
                    <w:r w:rsidRPr="00E8371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Campus Herentals</w:t>
                    </w:r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>: 014/</w:t>
                    </w:r>
                    <w:r w:rsidR="00197E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83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23 19 99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C151C">
      <w:rPr>
        <w:noProof/>
        <w:lang w:val="nl-BE" w:eastAsia="nl-BE"/>
      </w:rPr>
      <w:drawing>
        <wp:anchor distT="0" distB="0" distL="114300" distR="114300" simplePos="0" relativeHeight="251675648" behindDoc="0" locked="0" layoutInCell="1" allowOverlap="1" wp14:anchorId="2A75E5D0" wp14:editId="07FE22D9">
          <wp:simplePos x="0" y="0"/>
          <wp:positionH relativeFrom="margin">
            <wp:align>center</wp:align>
          </wp:positionH>
          <wp:positionV relativeFrom="paragraph">
            <wp:posOffset>72390</wp:posOffset>
          </wp:positionV>
          <wp:extent cx="1657350" cy="574548"/>
          <wp:effectExtent l="0" t="0" r="0" b="0"/>
          <wp:wrapNone/>
          <wp:docPr id="3" name="Afbeelding 3" descr="Fluxus_log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uxus_log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14"/>
                  <a:stretch/>
                </pic:blipFill>
                <pic:spPr bwMode="auto">
                  <a:xfrm>
                    <a:off x="0" y="0"/>
                    <a:ext cx="1657350" cy="574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998" w:rsidRPr="004A77D2">
      <w:rPr>
        <w:rFonts w:ascii="Arial" w:hAnsi="Arial" w:cs="Arial"/>
        <w:noProof/>
        <w:color w:val="000000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B8BA0D8" wp14:editId="76A65947">
              <wp:simplePos x="0" y="0"/>
              <wp:positionH relativeFrom="column">
                <wp:posOffset>5408295</wp:posOffset>
              </wp:positionH>
              <wp:positionV relativeFrom="page">
                <wp:posOffset>9680575</wp:posOffset>
              </wp:positionV>
              <wp:extent cx="1600200" cy="741045"/>
              <wp:effectExtent l="0" t="0" r="0" b="1905"/>
              <wp:wrapNone/>
              <wp:docPr id="18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57021" w14:textId="77777777" w:rsidR="009650D7" w:rsidRPr="009650D7" w:rsidRDefault="005B0998" w:rsidP="009650D7">
                          <w:pPr>
                            <w:pStyle w:val="Plattetekst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nl-NL"/>
                            </w:rPr>
                            <w:t>GO! d</w:t>
                          </w:r>
                          <w:r w:rsidR="006E6464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nl-NL"/>
                            </w:rPr>
                            <w:t>e 3master</w:t>
                          </w:r>
                          <w:r w:rsidR="009650D7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  <w:br/>
                            <w:t xml:space="preserve">Pater </w:t>
                          </w:r>
                          <w:r w:rsidR="006E6464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  <w:t>Damiaanstraat 10</w:t>
                          </w:r>
                          <w:r w:rsidR="006E6464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  <w:br/>
                            <w:t>2460 Kasterlee</w:t>
                          </w:r>
                          <w:r w:rsidR="009650D7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  <w:br/>
                          </w:r>
                          <w:r w:rsidR="009650D7" w:rsidRPr="005F0C60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  <w:t>basisonderwijs@de3master.be</w:t>
                          </w:r>
                          <w:r w:rsidR="009650D7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  <w:br/>
                            <w:t>www.de3master.be</w:t>
                          </w:r>
                          <w:r w:rsidR="009650D7" w:rsidRPr="00747DFF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nl-N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BA0D8" id="Text Box 10" o:spid="_x0000_s1027" type="#_x0000_t202" style="position:absolute;left:0;text-align:left;margin-left:425.85pt;margin-top:762.25pt;width:126pt;height:5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0ihQIAABk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" stroked="f">
              <v:textbox>
                <w:txbxContent>
                  <w:p w14:paraId="23657021" w14:textId="77777777" w:rsidR="009650D7" w:rsidRPr="009650D7" w:rsidRDefault="005B0998" w:rsidP="009650D7">
                    <w:pPr>
                      <w:pStyle w:val="Plattetekst"/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6"/>
                        <w:lang w:val="nl-NL"/>
                      </w:rPr>
                      <w:t>GO! d</w:t>
                    </w:r>
                    <w:r w:rsidR="006E6464">
                      <w:rPr>
                        <w:rFonts w:ascii="Arial" w:hAnsi="Arial" w:cs="Arial"/>
                        <w:b/>
                        <w:sz w:val="18"/>
                        <w:szCs w:val="16"/>
                        <w:lang w:val="nl-NL"/>
                      </w:rPr>
                      <w:t>e 3master</w:t>
                    </w:r>
                    <w:r w:rsidR="009650D7"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  <w:br/>
                      <w:t xml:space="preserve">Pater </w:t>
                    </w:r>
                    <w:r w:rsidR="006E6464"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  <w:t>Damiaanstraat 10</w:t>
                    </w:r>
                    <w:r w:rsidR="006E6464"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  <w:br/>
                      <w:t>2460 Kasterlee</w:t>
                    </w:r>
                    <w:r w:rsidR="009650D7"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  <w:br/>
                    </w:r>
                    <w:r w:rsidR="009650D7" w:rsidRPr="005F0C60"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  <w:t>basisonderwijs@de3master.be</w:t>
                    </w:r>
                    <w:r w:rsidR="009650D7"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  <w:br/>
                      <w:t>www.de3master.be</w:t>
                    </w:r>
                    <w:r w:rsidR="009650D7" w:rsidRPr="00747DFF">
                      <w:rPr>
                        <w:rFonts w:ascii="Arial" w:hAnsi="Arial" w:cs="Arial"/>
                        <w:b/>
                        <w:sz w:val="14"/>
                        <w:szCs w:val="16"/>
                        <w:lang w:val="nl-NL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B0998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6BBFEB0" wp14:editId="5526968E">
          <wp:simplePos x="0" y="0"/>
          <wp:positionH relativeFrom="column">
            <wp:posOffset>12700</wp:posOffset>
          </wp:positionH>
          <wp:positionV relativeFrom="paragraph">
            <wp:posOffset>72390</wp:posOffset>
          </wp:positionV>
          <wp:extent cx="1492885" cy="578485"/>
          <wp:effectExtent l="0" t="0" r="0" b="0"/>
          <wp:wrapNone/>
          <wp:docPr id="6" name="Afbeelding 6" descr="3master BS algemeen 2016 logo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3master BS algemeen 2016 logo 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2A88" w14:textId="77777777" w:rsidR="005E27BE" w:rsidRDefault="005E27BE" w:rsidP="00747DFF">
      <w:r>
        <w:separator/>
      </w:r>
    </w:p>
  </w:footnote>
  <w:footnote w:type="continuationSeparator" w:id="0">
    <w:p w14:paraId="2C9842C8" w14:textId="77777777" w:rsidR="005E27BE" w:rsidRDefault="005E27BE" w:rsidP="0074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172"/>
    <w:multiLevelType w:val="multilevel"/>
    <w:tmpl w:val="62F029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FF"/>
    <w:rsid w:val="00031DED"/>
    <w:rsid w:val="000A3C8A"/>
    <w:rsid w:val="000A7E58"/>
    <w:rsid w:val="000C56DD"/>
    <w:rsid w:val="000C652A"/>
    <w:rsid w:val="000E175F"/>
    <w:rsid w:val="0012242B"/>
    <w:rsid w:val="00132983"/>
    <w:rsid w:val="001447BB"/>
    <w:rsid w:val="00170572"/>
    <w:rsid w:val="00197ECD"/>
    <w:rsid w:val="001D285F"/>
    <w:rsid w:val="001F5948"/>
    <w:rsid w:val="00253589"/>
    <w:rsid w:val="00255471"/>
    <w:rsid w:val="00286E95"/>
    <w:rsid w:val="00290D88"/>
    <w:rsid w:val="002A4B1E"/>
    <w:rsid w:val="002C151C"/>
    <w:rsid w:val="002E2416"/>
    <w:rsid w:val="00320E19"/>
    <w:rsid w:val="00336B2B"/>
    <w:rsid w:val="00347D82"/>
    <w:rsid w:val="003F6C52"/>
    <w:rsid w:val="00442211"/>
    <w:rsid w:val="00455F5B"/>
    <w:rsid w:val="00460C8C"/>
    <w:rsid w:val="00466718"/>
    <w:rsid w:val="00471A4C"/>
    <w:rsid w:val="00476394"/>
    <w:rsid w:val="004E0782"/>
    <w:rsid w:val="00505320"/>
    <w:rsid w:val="0051253C"/>
    <w:rsid w:val="00542DCA"/>
    <w:rsid w:val="00544A93"/>
    <w:rsid w:val="005613E1"/>
    <w:rsid w:val="0057061C"/>
    <w:rsid w:val="005B0998"/>
    <w:rsid w:val="005E27BE"/>
    <w:rsid w:val="005F0C60"/>
    <w:rsid w:val="00601B26"/>
    <w:rsid w:val="00601B8F"/>
    <w:rsid w:val="006047B4"/>
    <w:rsid w:val="0062305D"/>
    <w:rsid w:val="00625872"/>
    <w:rsid w:val="006B2E7C"/>
    <w:rsid w:val="006E6464"/>
    <w:rsid w:val="006F6E4C"/>
    <w:rsid w:val="007042A3"/>
    <w:rsid w:val="00732A3B"/>
    <w:rsid w:val="00747DFF"/>
    <w:rsid w:val="00763867"/>
    <w:rsid w:val="007C0C40"/>
    <w:rsid w:val="007D11B0"/>
    <w:rsid w:val="00826CC9"/>
    <w:rsid w:val="00847DDF"/>
    <w:rsid w:val="008764EA"/>
    <w:rsid w:val="00883179"/>
    <w:rsid w:val="008A422E"/>
    <w:rsid w:val="008B3FFE"/>
    <w:rsid w:val="0092042D"/>
    <w:rsid w:val="009650D7"/>
    <w:rsid w:val="009A3C51"/>
    <w:rsid w:val="00A76A71"/>
    <w:rsid w:val="00AB64B0"/>
    <w:rsid w:val="00B4185B"/>
    <w:rsid w:val="00B85272"/>
    <w:rsid w:val="00BB411B"/>
    <w:rsid w:val="00C12C53"/>
    <w:rsid w:val="00C243CE"/>
    <w:rsid w:val="00CD6A4B"/>
    <w:rsid w:val="00D05AE9"/>
    <w:rsid w:val="00D3160D"/>
    <w:rsid w:val="00D95911"/>
    <w:rsid w:val="00D97D59"/>
    <w:rsid w:val="00DC5A7B"/>
    <w:rsid w:val="00DD5C1B"/>
    <w:rsid w:val="00E1757C"/>
    <w:rsid w:val="00E3417E"/>
    <w:rsid w:val="00E4001B"/>
    <w:rsid w:val="00E437A7"/>
    <w:rsid w:val="00F158A4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46A5B"/>
  <w15:chartTrackingRefBased/>
  <w15:docId w15:val="{BA5BD417-9855-4F8E-A895-6D055A6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7D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7DFF"/>
    <w:rPr>
      <w:rFonts w:ascii="Times New Roman" w:eastAsia="SimSu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47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7DFF"/>
    <w:rPr>
      <w:rFonts w:ascii="Times New Roman" w:eastAsia="SimSun" w:hAnsi="Times New Roman" w:cs="Times New Roman"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74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747DFF"/>
    <w:pPr>
      <w:spacing w:after="120"/>
    </w:pPr>
    <w:rPr>
      <w:rFonts w:eastAsia="Times New Roman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747DFF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uiPriority w:val="99"/>
    <w:semiHidden/>
    <w:rsid w:val="00747DFF"/>
    <w:rPr>
      <w:rFonts w:ascii="Times New Roman" w:eastAsia="SimSun" w:hAnsi="Times New Roman" w:cs="Times New Roman"/>
      <w:color w:val="0000FF"/>
      <w:spacing w:val="0"/>
      <w:w w:val="100"/>
      <w:kern w:val="0"/>
      <w:position w:val="0"/>
      <w:sz w:val="24"/>
      <w:u w:val="single"/>
      <w:effect w:val="none"/>
      <w:shd w:val="clear" w:color="auto" w:fill="auto"/>
      <w:vertAlign w:val="baseline"/>
      <w:em w:val="none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7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F3673A278C42AEF72CB3C6C83641" ma:contentTypeVersion="15" ma:contentTypeDescription="Create a new document." ma:contentTypeScope="" ma:versionID="89506a20e89d0b88f853941b56246b56">
  <xsd:schema xmlns:xsd="http://www.w3.org/2001/XMLSchema" xmlns:xs="http://www.w3.org/2001/XMLSchema" xmlns:p="http://schemas.microsoft.com/office/2006/metadata/properties" xmlns:ns3="1863bb27-3c2d-4eec-ae76-2bc847d3af8c" xmlns:ns4="18a0eb65-2ce9-4ea6-983d-59d4fcf37b38" targetNamespace="http://schemas.microsoft.com/office/2006/metadata/properties" ma:root="true" ma:fieldsID="acdb8217b2143fc69f80880341d5b98c" ns3:_="" ns4:_="">
    <xsd:import namespace="1863bb27-3c2d-4eec-ae76-2bc847d3af8c"/>
    <xsd:import namespace="18a0eb65-2ce9-4ea6-983d-59d4fcf37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bb27-3c2d-4eec-ae76-2bc847d3a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eb65-2ce9-4ea6-983d-59d4fcf37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63bb27-3c2d-4eec-ae76-2bc847d3af8c" xsi:nil="true"/>
  </documentManagement>
</p:properties>
</file>

<file path=customXml/itemProps1.xml><?xml version="1.0" encoding="utf-8"?>
<ds:datastoreItem xmlns:ds="http://schemas.openxmlformats.org/officeDocument/2006/customXml" ds:itemID="{D0547BD2-04EB-4F30-9B95-2BD37BF57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3bb27-3c2d-4eec-ae76-2bc847d3af8c"/>
    <ds:schemaRef ds:uri="18a0eb65-2ce9-4ea6-983d-59d4fcf37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47300-245E-4104-9EC6-41310B788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30A4B-93E4-4F8A-BAA0-00B5B51DB3DE}">
  <ds:schemaRefs>
    <ds:schemaRef ds:uri="http://purl.org/dc/elements/1.1/"/>
    <ds:schemaRef ds:uri="18a0eb65-2ce9-4ea6-983d-59d4fcf37b38"/>
    <ds:schemaRef ds:uri="http://schemas.microsoft.com/office/2006/documentManagement/types"/>
    <ds:schemaRef ds:uri="1863bb27-3c2d-4eec-ae76-2bc847d3af8c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Lien Ruttyn</cp:lastModifiedBy>
  <cp:revision>3</cp:revision>
  <cp:lastPrinted>2023-10-03T14:24:00Z</cp:lastPrinted>
  <dcterms:created xsi:type="dcterms:W3CDTF">2023-10-03T14:25:00Z</dcterms:created>
  <dcterms:modified xsi:type="dcterms:W3CDTF">2023-10-03T14:26:00Z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0x01010039B7F3673A278C42AEF72CB3C6C83641</vt:lpwstr>
  </property>
</Properties>
</file>