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81012" w:rsidP="00481012" w:rsidRDefault="00481012" w14:paraId="605FDD63" w14:textId="6923B8EE">
      <w:pPr>
        <w:spacing w:line="276" w:lineRule="auto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326EF3" wp14:editId="0CD73938">
            <wp:simplePos x="0" y="0"/>
            <wp:positionH relativeFrom="character">
              <wp:posOffset>4015105</wp:posOffset>
            </wp:positionH>
            <wp:positionV relativeFrom="paragraph">
              <wp:posOffset>0</wp:posOffset>
            </wp:positionV>
            <wp:extent cx="1933575" cy="1181100"/>
            <wp:effectExtent l="0" t="0" r="0" b="0"/>
            <wp:wrapSquare wrapText="bothSides"/>
            <wp:docPr id="2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CB00A61E-F5FC-44A7-A4EA-6B1D200E1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2C55CA85">
        <w:rPr>
          <w:b/>
          <w:bCs/>
          <w:sz w:val="32"/>
          <w:szCs w:val="32"/>
        </w:rPr>
        <w:t>Agenda</w:t>
      </w:r>
      <w:r w:rsidR="02563A20">
        <w:rPr>
          <w:b/>
          <w:bCs/>
          <w:sz w:val="32"/>
          <w:szCs w:val="32"/>
        </w:rPr>
        <w:t xml:space="preserve"> </w:t>
      </w:r>
      <w:r w:rsidRPr="4D93E3B0" w:rsidR="02563A20">
        <w:rPr>
          <w:b/>
          <w:bCs/>
          <w:sz w:val="32"/>
          <w:szCs w:val="32"/>
        </w:rPr>
        <w:t>MR-vergadering</w:t>
      </w:r>
      <w:r w:rsidR="02563A20">
        <w:rPr>
          <w:b/>
          <w:bCs/>
          <w:sz w:val="32"/>
          <w:szCs w:val="32"/>
        </w:rPr>
        <w:t xml:space="preserve"> </w:t>
      </w:r>
      <w:r w:rsidRPr="4D93E3B0" w:rsidR="02563A20">
        <w:rPr>
          <w:b/>
          <w:bCs/>
          <w:sz w:val="32"/>
          <w:szCs w:val="32"/>
        </w:rPr>
        <w:t xml:space="preserve">van de </w:t>
      </w:r>
      <w:r w:rsidRPr="4D93E3B0" w:rsidR="2BF38F9E">
        <w:rPr>
          <w:b/>
          <w:bCs/>
          <w:sz w:val="32"/>
          <w:szCs w:val="32"/>
        </w:rPr>
        <w:t xml:space="preserve">                    </w:t>
      </w:r>
      <w:r w:rsidRPr="4D93E3B0" w:rsidR="02563A20">
        <w:rPr>
          <w:b/>
          <w:bCs/>
          <w:sz w:val="32"/>
          <w:szCs w:val="32"/>
        </w:rPr>
        <w:t xml:space="preserve">School met de Bijbel – Nieuwer </w:t>
      </w:r>
      <w:r w:rsidRPr="4D93E3B0" w:rsidR="0D9A4040">
        <w:rPr>
          <w:b/>
          <w:bCs/>
          <w:sz w:val="32"/>
          <w:szCs w:val="32"/>
        </w:rPr>
        <w:t>T</w:t>
      </w:r>
      <w:r w:rsidRPr="4D93E3B0" w:rsidR="02563A20">
        <w:rPr>
          <w:b/>
          <w:bCs/>
          <w:sz w:val="32"/>
          <w:szCs w:val="32"/>
        </w:rPr>
        <w:t>er Aa</w:t>
      </w:r>
    </w:p>
    <w:p w:rsidR="00481012" w:rsidP="0F5D7925" w:rsidRDefault="02563A20" w14:paraId="58BD0AEF" w14:textId="0A25EA3E">
      <w:pPr>
        <w:spacing w:line="276" w:lineRule="auto"/>
        <w:rPr>
          <w:sz w:val="24"/>
          <w:szCs w:val="24"/>
        </w:rPr>
      </w:pPr>
      <w:r w:rsidRPr="0F5D7925">
        <w:rPr>
          <w:b/>
          <w:bCs/>
          <w:sz w:val="24"/>
          <w:szCs w:val="24"/>
        </w:rPr>
        <w:t xml:space="preserve">Datum: </w:t>
      </w:r>
      <w:r w:rsidRPr="0F5D7925" w:rsidR="7B382195">
        <w:rPr>
          <w:sz w:val="24"/>
          <w:szCs w:val="24"/>
        </w:rPr>
        <w:t>18 juni 2026</w:t>
      </w:r>
    </w:p>
    <w:p w:rsidR="00481012" w:rsidP="00481012" w:rsidRDefault="00481012" w14:paraId="67596935" w14:textId="7777777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Plaats: </w:t>
      </w:r>
      <w:r w:rsidRPr="003D623B">
        <w:rPr>
          <w:bCs/>
          <w:sz w:val="24"/>
          <w:szCs w:val="24"/>
        </w:rPr>
        <w:t>School met de Bijbel</w:t>
      </w:r>
      <w:r>
        <w:rPr>
          <w:b/>
          <w:sz w:val="24"/>
          <w:szCs w:val="24"/>
        </w:rPr>
        <w:t xml:space="preserve"> </w:t>
      </w:r>
    </w:p>
    <w:p w:rsidR="00481012" w:rsidP="0F5D7925" w:rsidRDefault="1AA47DE7" w14:paraId="6C261627" w14:textId="28A8D189">
      <w:pPr>
        <w:spacing w:line="276" w:lineRule="auto"/>
        <w:rPr>
          <w:sz w:val="24"/>
          <w:szCs w:val="24"/>
        </w:rPr>
      </w:pPr>
      <w:r w:rsidRPr="5445870D" w:rsidR="1AA47DE7">
        <w:rPr>
          <w:b w:val="1"/>
          <w:bCs w:val="1"/>
          <w:sz w:val="24"/>
          <w:szCs w:val="24"/>
        </w:rPr>
        <w:t xml:space="preserve">Tijd: </w:t>
      </w:r>
      <w:r w:rsidRPr="5445870D" w:rsidR="7C946E55">
        <w:rPr>
          <w:sz w:val="24"/>
          <w:szCs w:val="24"/>
        </w:rPr>
        <w:t xml:space="preserve">20.00 – 21.30 </w:t>
      </w:r>
      <w:r w:rsidRPr="5445870D" w:rsidR="73F9C921">
        <w:rPr>
          <w:sz w:val="24"/>
          <w:szCs w:val="24"/>
        </w:rPr>
        <w:t>op school</w:t>
      </w:r>
      <w:r w:rsidRPr="5445870D" w:rsidR="00C19B19">
        <w:rPr>
          <w:sz w:val="24"/>
          <w:szCs w:val="24"/>
        </w:rPr>
        <w:t xml:space="preserve">. Johan </w:t>
      </w:r>
      <w:r w:rsidRPr="5445870D" w:rsidR="07DE626C">
        <w:rPr>
          <w:sz w:val="24"/>
          <w:szCs w:val="24"/>
        </w:rPr>
        <w:t>aanwezig</w:t>
      </w:r>
      <w:r w:rsidRPr="5445870D" w:rsidR="330131A6">
        <w:rPr>
          <w:sz w:val="24"/>
          <w:szCs w:val="24"/>
        </w:rPr>
        <w:t xml:space="preserve"> vanaf</w:t>
      </w:r>
      <w:r w:rsidRPr="5445870D" w:rsidR="00C19B19">
        <w:rPr>
          <w:sz w:val="24"/>
          <w:szCs w:val="24"/>
        </w:rPr>
        <w:t xml:space="preserve"> </w:t>
      </w:r>
      <w:r w:rsidRPr="5445870D" w:rsidR="67312132">
        <w:rPr>
          <w:sz w:val="24"/>
          <w:szCs w:val="24"/>
        </w:rPr>
        <w:t>20.30 uur</w:t>
      </w:r>
    </w:p>
    <w:p w:rsidR="00481012" w:rsidP="68E9E3C1" w:rsidRDefault="1AA47DE7" w14:paraId="0C2CD8B2" w14:textId="20036AC9">
      <w:pPr>
        <w:spacing w:line="276" w:lineRule="auto"/>
        <w:rPr>
          <w:sz w:val="24"/>
          <w:szCs w:val="24"/>
        </w:rPr>
      </w:pPr>
      <w:r w:rsidRPr="0F5D7925">
        <w:rPr>
          <w:b/>
          <w:bCs/>
          <w:sz w:val="24"/>
          <w:szCs w:val="24"/>
        </w:rPr>
        <w:t xml:space="preserve">Aanwezig: </w:t>
      </w:r>
    </w:p>
    <w:p w:rsidR="0F5D7925" w:rsidP="0F5D7925" w:rsidRDefault="0F5D7925" w14:paraId="023F5AA7" w14:textId="1C53BE21">
      <w:pPr>
        <w:spacing w:line="276" w:lineRule="auto"/>
        <w:rPr>
          <w:rFonts w:cs="Calibri"/>
          <w:color w:val="000000" w:themeColor="text1"/>
        </w:rPr>
      </w:pPr>
    </w:p>
    <w:p w:rsidR="192710EC" w:rsidP="0F5D7925" w:rsidRDefault="192710EC" w14:paraId="270DD44D" w14:textId="438F23DC">
      <w:pPr>
        <w:spacing w:line="276" w:lineRule="auto"/>
        <w:rPr>
          <w:rFonts w:cs="Calibri"/>
          <w:color w:val="000000" w:themeColor="text1"/>
        </w:rPr>
      </w:pPr>
      <w:r w:rsidRPr="0F5D7925">
        <w:rPr>
          <w:rFonts w:cs="Calibri"/>
          <w:color w:val="000000" w:themeColor="text1"/>
        </w:rPr>
        <w:t>Actiepunten volgende vergadering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1E0" w:firstRow="1" w:lastRow="1" w:firstColumn="1" w:lastColumn="1" w:noHBand="0" w:noVBand="0"/>
      </w:tblPr>
      <w:tblGrid>
        <w:gridCol w:w="1050"/>
        <w:gridCol w:w="315"/>
        <w:gridCol w:w="1365"/>
        <w:gridCol w:w="1920"/>
        <w:gridCol w:w="1980"/>
        <w:gridCol w:w="180"/>
        <w:gridCol w:w="2205"/>
        <w:gridCol w:w="75"/>
      </w:tblGrid>
      <w:tr w:rsidR="0F5D7925" w:rsidTr="0F5D7925" w14:paraId="18F3DAAD" w14:textId="77777777">
        <w:trPr>
          <w:trHeight w:val="225"/>
        </w:trPr>
        <w:tc>
          <w:tcPr>
            <w:tcW w:w="13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F5D7925" w:rsidP="0F5D7925" w:rsidRDefault="0F5D7925" w14:paraId="559FEF04" w14:textId="20EF9D9D">
            <w:pPr>
              <w:rPr>
                <w:rFonts w:cs="Calibri"/>
              </w:rPr>
            </w:pPr>
            <w:r w:rsidRPr="0F5D7925">
              <w:rPr>
                <w:rFonts w:cs="Calibri"/>
                <w:b/>
                <w:bCs/>
              </w:rPr>
              <w:t>#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F5D7925" w:rsidP="0F5D7925" w:rsidRDefault="0F5D7925" w14:paraId="66F60173" w14:textId="740A4D07">
            <w:pPr>
              <w:rPr>
                <w:rFonts w:cs="Calibri"/>
              </w:rPr>
            </w:pPr>
            <w:r w:rsidRPr="0F5D7925">
              <w:rPr>
                <w:rFonts w:cs="Calibri"/>
                <w:b/>
                <w:bCs/>
              </w:rPr>
              <w:t>Actie:</w:t>
            </w:r>
          </w:p>
        </w:tc>
        <w:tc>
          <w:tcPr>
            <w:tcW w:w="39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F5D7925" w:rsidP="0F5D7925" w:rsidRDefault="0F5D7925" w14:paraId="3F2D7F00" w14:textId="3594B8B5">
            <w:pPr>
              <w:rPr>
                <w:rFonts w:cs="Calibri"/>
              </w:rPr>
            </w:pPr>
            <w:r w:rsidRPr="0F5D7925">
              <w:rPr>
                <w:rFonts w:cs="Calibri"/>
                <w:b/>
                <w:bCs/>
              </w:rPr>
              <w:t>Wie?</w:t>
            </w:r>
          </w:p>
        </w:tc>
        <w:tc>
          <w:tcPr>
            <w:tcW w:w="246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</w:tcPr>
          <w:p w:rsidR="0F5D7925" w:rsidP="0F5D7925" w:rsidRDefault="0F5D7925" w14:paraId="7851BF14" w14:textId="5A028DA4">
            <w:pPr>
              <w:rPr>
                <w:rFonts w:cs="Calibri"/>
              </w:rPr>
            </w:pPr>
            <w:r w:rsidRPr="0F5D7925">
              <w:rPr>
                <w:rFonts w:cs="Calibri"/>
                <w:b/>
                <w:bCs/>
              </w:rPr>
              <w:t>Wanneer?</w:t>
            </w:r>
          </w:p>
        </w:tc>
      </w:tr>
      <w:tr w:rsidR="0F5D7925" w:rsidTr="0F5D7925" w14:paraId="69D69F8D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49B0D45E" w14:textId="6FEA6A70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203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7D619E92" w14:textId="2BC17A68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Brief ouderbijdrage aanpassen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34BEE61" w14:textId="23DA358B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CEBA748" w14:textId="3827B10D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Nieuwe cursusjaar 2025/2026</w:t>
            </w:r>
          </w:p>
        </w:tc>
      </w:tr>
      <w:tr w:rsidR="0F5D7925" w:rsidTr="0F5D7925" w14:paraId="28E5192B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4E32CA4B" w14:textId="5374D54A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204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A8498BD" w14:textId="32E256B8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Ouders oudste kind gr 0 extra uitnodigen voor jaarvergadering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72D02F7B" w14:textId="51531B0B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222BB83C" w14:textId="072D7691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Mei 2026</w:t>
            </w:r>
          </w:p>
        </w:tc>
      </w:tr>
      <w:tr w:rsidR="0F5D7925" w:rsidTr="0F5D7925" w14:paraId="5EDB47C3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5AE5975E" w14:textId="5C022317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208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59F53058" w14:textId="7E254821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Jaarverslag van MR ter inzage leggen op de website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F5F4B64" w14:textId="024D48FC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Leontine/Johan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0769D155" w14:textId="62B9704D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Jaarvergadering mei 2026</w:t>
            </w:r>
          </w:p>
        </w:tc>
      </w:tr>
      <w:tr w:rsidR="0F5D7925" w:rsidTr="0F5D7925" w14:paraId="38ECCF02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8AD772F" w14:textId="212B8A84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209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89C3AB0" w14:textId="0FCEAC11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Bij eventuele toekomstige peiling, informeren naar animo om typcursus aan te bieden na schooltijd op school met ouders als begeleiding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6A6894C9" w14:textId="217F9865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2E5956A5" w14:textId="4B7BE811">
            <w:pPr>
              <w:rPr>
                <w:rFonts w:cs="Calibri"/>
                <w:color w:val="000000" w:themeColor="text1"/>
              </w:rPr>
            </w:pPr>
          </w:p>
        </w:tc>
      </w:tr>
      <w:tr w:rsidR="0F5D7925" w:rsidTr="0F5D7925" w14:paraId="5D6FDA15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B0C4B1F" w14:textId="32B2F8A9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211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6F1A73A0" w14:textId="1D53A25F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Geprinte versie van het reglement MR mee om te ondertekenen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090B091" w14:textId="28938AE1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Leontine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77C49BEB" w14:textId="7B782213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Juni 2026</w:t>
            </w:r>
          </w:p>
        </w:tc>
      </w:tr>
      <w:tr w:rsidR="0F5D7925" w:rsidTr="0F5D7925" w14:paraId="0D7A5DAE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D630DE9" w14:textId="19D7AB75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212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AECB919" w14:textId="4409CED2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 xml:space="preserve">Kosten die gedekt worden door de ouderbijdrage onder elkaar zetten 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5020B303" w14:textId="4973D8E9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Johan&gt; Jacolien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A2DFFF3" w14:textId="2EB70652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Juni 2026</w:t>
            </w:r>
          </w:p>
        </w:tc>
      </w:tr>
      <w:tr w:rsidR="0F5D7925" w:rsidTr="0F5D7925" w14:paraId="63DCE958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3BB67CD6" w14:textId="20A12B90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213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2EBA523F" w14:textId="2510268F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Stukje nieuwsbrief mei verslag MR vergadering 7 april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4B110BA2" w14:textId="5442A96E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Leontine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74FF1489" w14:textId="63D74E88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zsm</w:t>
            </w:r>
          </w:p>
        </w:tc>
      </w:tr>
      <w:tr w:rsidR="0F5D7925" w:rsidTr="0F5D7925" w14:paraId="51341EFA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052D73D2" w14:textId="167AE354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214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4F1993B" w14:textId="59C8C009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Notulen 7 april op website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0263C2C9" w14:textId="4FC50DC8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783CDB9" w14:textId="404279BC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Na goedkeuring MR leden</w:t>
            </w:r>
          </w:p>
        </w:tc>
      </w:tr>
      <w:tr w:rsidR="0F5D7925" w:rsidTr="0F5D7925" w14:paraId="6A422BCA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4C25A644" w14:textId="1B323749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215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668248AD" w14:textId="7FDE8067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Programma 4/5 mei voorstellen aan team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601D176C" w14:textId="334726D7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07A13336" w14:textId="07C48E41">
            <w:pPr>
              <w:rPr>
                <w:rFonts w:cs="Calibri"/>
                <w:color w:val="000000" w:themeColor="text1"/>
              </w:rPr>
            </w:pPr>
          </w:p>
        </w:tc>
      </w:tr>
      <w:tr w:rsidR="0F5D7925" w:rsidTr="0F5D7925" w14:paraId="771054AC" w14:textId="77777777">
        <w:trPr>
          <w:gridAfter w:val="1"/>
          <w:wAfter w:w="75" w:type="dxa"/>
          <w:trHeight w:val="285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0194DCB2" w14:textId="36F26855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b/>
                <w:bCs/>
                <w:color w:val="000000" w:themeColor="text1"/>
              </w:rPr>
              <w:t>216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1810E488" w14:textId="19E2C4AC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Communicatie / afspraken OC nakijken. Declaratie van km?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2A6D56E5" w14:textId="6DF08F1D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Johan / Leontine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F5D7925" w:rsidP="0F5D7925" w:rsidRDefault="0F5D7925" w14:paraId="4C9F9106" w14:textId="675082CF">
            <w:pPr>
              <w:rPr>
                <w:rFonts w:cs="Calibri"/>
                <w:color w:val="000000" w:themeColor="text1"/>
              </w:rPr>
            </w:pPr>
            <w:r w:rsidRPr="0F5D7925">
              <w:rPr>
                <w:rFonts w:cs="Calibri"/>
                <w:color w:val="000000" w:themeColor="text1"/>
              </w:rPr>
              <w:t>Voor DV 9 juni 2026</w:t>
            </w:r>
          </w:p>
        </w:tc>
      </w:tr>
    </w:tbl>
    <w:p w:rsidR="0F5D7925" w:rsidP="0F5D7925" w:rsidRDefault="0F5D7925" w14:paraId="7C83C64D" w14:textId="7A1A1D66">
      <w:pPr>
        <w:rPr>
          <w:rFonts w:cs="Calibri"/>
          <w:color w:val="000000" w:themeColor="text1"/>
        </w:rPr>
      </w:pPr>
    </w:p>
    <w:p w:rsidR="188675FC" w:rsidP="3E859167" w:rsidRDefault="188675FC" w14:paraId="359864F9" w14:textId="1D9447F2">
      <w:pPr>
        <w:spacing w:line="276" w:lineRule="auto"/>
        <w:rPr>
          <w:rFonts w:cs="Calibri"/>
          <w:color w:val="000000" w:themeColor="text1"/>
        </w:rPr>
      </w:pPr>
    </w:p>
    <w:p w:rsidR="5445870D" w:rsidRDefault="5445870D" w14:paraId="423EA3A9" w14:textId="4B541060">
      <w:r>
        <w:br w:type="page"/>
      </w:r>
    </w:p>
    <w:tbl>
      <w:tblPr>
        <w:tblStyle w:val="Tabelrasterlicht"/>
        <w:tblW w:w="8913" w:type="dxa"/>
        <w:tblLook w:val="04A0" w:firstRow="1" w:lastRow="0" w:firstColumn="1" w:lastColumn="0" w:noHBand="0" w:noVBand="1"/>
      </w:tblPr>
      <w:tblGrid>
        <w:gridCol w:w="653"/>
        <w:gridCol w:w="6433"/>
        <w:gridCol w:w="825"/>
        <w:gridCol w:w="1002"/>
      </w:tblGrid>
      <w:tr w:rsidRPr="00F53908" w:rsidR="00481012" w:rsidTr="5445870D" w14:paraId="13D22A29" w14:textId="77777777">
        <w:trPr>
          <w:gridAfter w:val="1"/>
          <w:wAfter w:w="360" w:type="dxa"/>
        </w:trPr>
        <w:tc>
          <w:tcPr>
            <w:tcW w:w="8058" w:type="dxa"/>
            <w:gridSpan w:val="2"/>
            <w:tcMar/>
          </w:tcPr>
          <w:p w:rsidRPr="00F53908" w:rsidR="00481012" w:rsidP="00DA6BCE" w:rsidRDefault="00481012" w14:paraId="4F9EF851" w14:textId="7777777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b/>
                <w:sz w:val="24"/>
                <w:szCs w:val="24"/>
              </w:rPr>
            </w:pPr>
            <w:r w:rsidRPr="00F53908">
              <w:rPr>
                <w:b/>
                <w:sz w:val="24"/>
                <w:szCs w:val="24"/>
              </w:rPr>
              <w:t>Agendapunt</w:t>
            </w:r>
          </w:p>
        </w:tc>
        <w:tc>
          <w:tcPr>
            <w:tcW w:w="855" w:type="dxa"/>
            <w:tcMar/>
          </w:tcPr>
          <w:p w:rsidRPr="00F53908" w:rsidR="00481012" w:rsidP="00DA6BCE" w:rsidRDefault="00481012" w14:paraId="20A923E1" w14:textId="7777777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b/>
                <w:sz w:val="24"/>
                <w:szCs w:val="24"/>
              </w:rPr>
            </w:pPr>
            <w:r w:rsidRPr="00F53908">
              <w:rPr>
                <w:b/>
                <w:sz w:val="24"/>
                <w:szCs w:val="24"/>
              </w:rPr>
              <w:t>Min.</w:t>
            </w:r>
          </w:p>
        </w:tc>
      </w:tr>
      <w:tr w:rsidRPr="00F53908" w:rsidR="00481012" w:rsidTr="5445870D" w14:paraId="239F972E" w14:textId="77777777">
        <w:trPr>
          <w:gridAfter w:val="1"/>
          <w:wAfter w:w="360" w:type="dxa"/>
        </w:trPr>
        <w:tc>
          <w:tcPr>
            <w:tcW w:w="680" w:type="dxa"/>
            <w:tcMar/>
          </w:tcPr>
          <w:p w:rsidRPr="00F53908" w:rsidR="00481012" w:rsidP="0F5D7925" w:rsidRDefault="02563A20" w14:paraId="00A81BF3" w14:textId="12E8ED19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1.</w:t>
            </w:r>
            <w:r w:rsidRPr="0F5D7925" w:rsidR="33D199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78" w:type="dxa"/>
            <w:tcMar/>
          </w:tcPr>
          <w:p w:rsidRPr="00F53908" w:rsidR="00481012" w:rsidP="0F5D7925" w:rsidRDefault="1AA47DE7" w14:paraId="4C44DD78" w14:textId="568F5B20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Opening door</w:t>
            </w:r>
            <w:r w:rsidRPr="0F5D7925" w:rsidR="36C5BBE9">
              <w:rPr>
                <w:sz w:val="24"/>
                <w:szCs w:val="24"/>
              </w:rPr>
              <w:t xml:space="preserve"> </w:t>
            </w:r>
            <w:r w:rsidRPr="0F5D7925" w:rsidR="37AF3754">
              <w:rPr>
                <w:sz w:val="24"/>
                <w:szCs w:val="24"/>
              </w:rPr>
              <w:t>Aliet</w:t>
            </w:r>
          </w:p>
        </w:tc>
        <w:tc>
          <w:tcPr>
            <w:tcW w:w="855" w:type="dxa"/>
            <w:tcMar/>
          </w:tcPr>
          <w:p w:rsidRPr="00F53908" w:rsidR="00481012" w:rsidP="00DA6BCE" w:rsidRDefault="00481012" w14:paraId="08F1142C" w14:textId="7777777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0F53908">
              <w:rPr>
                <w:sz w:val="24"/>
                <w:szCs w:val="24"/>
              </w:rPr>
              <w:t>5</w:t>
            </w:r>
          </w:p>
        </w:tc>
      </w:tr>
      <w:tr w:rsidRPr="00F53908" w:rsidR="00481012" w:rsidTr="5445870D" w14:paraId="1EC7589D" w14:textId="77777777">
        <w:trPr>
          <w:gridAfter w:val="1"/>
          <w:wAfter w:w="360" w:type="dxa"/>
        </w:trPr>
        <w:tc>
          <w:tcPr>
            <w:tcW w:w="680" w:type="dxa"/>
            <w:tcMar/>
          </w:tcPr>
          <w:p w:rsidRPr="00F53908" w:rsidR="00481012" w:rsidP="0F5D7925" w:rsidRDefault="02563A20" w14:paraId="3C778638" w14:textId="7777777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2.</w:t>
            </w:r>
          </w:p>
        </w:tc>
        <w:tc>
          <w:tcPr>
            <w:tcW w:w="7378" w:type="dxa"/>
            <w:tcMar/>
          </w:tcPr>
          <w:p w:rsidRPr="00F53908" w:rsidR="00481012" w:rsidP="0F5D7925" w:rsidRDefault="227C3F46" w14:paraId="4A557DCA" w14:textId="290EC4FB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Vaststellen agenda</w:t>
            </w:r>
          </w:p>
        </w:tc>
        <w:tc>
          <w:tcPr>
            <w:tcW w:w="855" w:type="dxa"/>
            <w:tcMar/>
          </w:tcPr>
          <w:p w:rsidRPr="00F53908" w:rsidR="00481012" w:rsidP="00DA6BCE" w:rsidRDefault="00481012" w14:paraId="4CC78F0A" w14:textId="7777777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0F53908">
              <w:rPr>
                <w:sz w:val="24"/>
                <w:szCs w:val="24"/>
              </w:rPr>
              <w:t>5</w:t>
            </w:r>
          </w:p>
        </w:tc>
      </w:tr>
      <w:tr w:rsidR="0F5D7925" w:rsidTr="5445870D" w14:paraId="47CF3198" w14:textId="77777777">
        <w:trPr>
          <w:trHeight w:val="300"/>
        </w:trPr>
        <w:tc>
          <w:tcPr>
            <w:tcW w:w="680" w:type="dxa"/>
            <w:tcMar/>
          </w:tcPr>
          <w:p w:rsidR="5E0B7E16" w:rsidP="0F5D7925" w:rsidRDefault="5E0B7E16" w14:paraId="0AB9AD1A" w14:textId="2F802FFD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 xml:space="preserve">3. </w:t>
            </w:r>
          </w:p>
          <w:p w:rsidR="4B1014ED" w:rsidP="0F5D7925" w:rsidRDefault="4B1014ED" w14:paraId="1C8A84AE" w14:textId="07390FA1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4.</w:t>
            </w:r>
          </w:p>
          <w:p w:rsidR="4600C87B" w:rsidP="0F5D7925" w:rsidRDefault="4600C87B" w14:paraId="37DC6484" w14:textId="0C85D0C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5.</w:t>
            </w:r>
          </w:p>
        </w:tc>
        <w:tc>
          <w:tcPr>
            <w:tcW w:w="7378" w:type="dxa"/>
            <w:tcMar/>
          </w:tcPr>
          <w:p w:rsidR="5E0B7E16" w:rsidP="0F5D7925" w:rsidRDefault="5E0B7E16" w14:paraId="0A06D759" w14:textId="672B28CA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Notulen vorige vergadering</w:t>
            </w:r>
          </w:p>
          <w:p w:rsidR="6132D171" w:rsidP="0F5D7925" w:rsidRDefault="6132D171" w14:paraId="4402D1C0" w14:textId="6A2AB6B8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Vergaderdata MR (GMR) cursusjaar 2026/2027</w:t>
            </w:r>
          </w:p>
          <w:p w:rsidR="3C774234" w:rsidP="0F5D7925" w:rsidRDefault="3C774234" w14:paraId="3BAAEAF6" w14:textId="53EE8A78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Evaluatie rol van bestuurder in vergaderingen</w:t>
            </w:r>
          </w:p>
        </w:tc>
        <w:tc>
          <w:tcPr>
            <w:tcW w:w="855" w:type="dxa"/>
            <w:tcMar/>
          </w:tcPr>
          <w:p w:rsidR="3ACB7E96" w:rsidP="0F5D7925" w:rsidRDefault="3ACB7E96" w14:paraId="2F783DDD" w14:textId="2E523156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  <w:p w:rsidR="3ACB7E96" w:rsidP="0F5D7925" w:rsidRDefault="3ACB7E96" w14:paraId="4F490491" w14:textId="74827393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  <w:p w:rsidR="158C65B9" w:rsidP="0F5D7925" w:rsidRDefault="158C65B9" w14:paraId="107B40B0" w14:textId="0956E5B7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Mar/>
          </w:tcPr>
          <w:p w:rsidR="00CB69EC" w:rsidRDefault="00CB69EC" w14:paraId="199BA338" w14:textId="77777777">
            <w:pPr>
              <w:rPr>
                <w:rFonts w:asciiTheme="minorHAnsi" w:hAnsiTheme="minorHAnsi" w:eastAsiaTheme="minorHAnsi" w:cstheme="minorBidi"/>
                <w:kern w:val="2"/>
                <w14:ligatures w14:val="standardContextual"/>
              </w:rPr>
            </w:pPr>
          </w:p>
        </w:tc>
      </w:tr>
      <w:tr w:rsidRPr="00F53908" w:rsidR="00481012" w:rsidTr="5445870D" w14:paraId="0129D633" w14:textId="77777777">
        <w:trPr>
          <w:gridAfter w:val="1"/>
          <w:wAfter w:w="360" w:type="dxa"/>
        </w:trPr>
        <w:tc>
          <w:tcPr>
            <w:tcW w:w="680" w:type="dxa"/>
            <w:tcMar/>
          </w:tcPr>
          <w:p w:rsidRPr="00F53908" w:rsidR="00481012" w:rsidP="0F5D7925" w:rsidRDefault="0B080BE7" w14:paraId="609F3AAD" w14:textId="2095FCF8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6.</w:t>
            </w:r>
          </w:p>
        </w:tc>
        <w:tc>
          <w:tcPr>
            <w:tcW w:w="7378" w:type="dxa"/>
            <w:tcMar/>
          </w:tcPr>
          <w:p w:rsidRPr="00F53908" w:rsidR="00605AD1" w:rsidP="3F8C066F" w:rsidRDefault="4D7F799D" w14:paraId="183B6E0F" w14:textId="77777777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3F8C066F">
              <w:rPr>
                <w:sz w:val="24"/>
                <w:szCs w:val="24"/>
              </w:rPr>
              <w:t>Punten van de directie</w:t>
            </w:r>
          </w:p>
          <w:p w:rsidRPr="00F53908" w:rsidR="00605AD1" w:rsidP="3F8C066F" w:rsidRDefault="4D7F799D" w14:paraId="36790F82" w14:textId="0FD68950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3F8C066F">
              <w:rPr>
                <w:sz w:val="24"/>
                <w:szCs w:val="24"/>
              </w:rPr>
              <w:t>Jaarplan</w:t>
            </w:r>
          </w:p>
          <w:p w:rsidRPr="00F53908" w:rsidR="00605AD1" w:rsidP="3F8C066F" w:rsidRDefault="63917CB4" w14:paraId="01F2BA83" w14:textId="022226CA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Evaluatie Jaarvergadering</w:t>
            </w:r>
          </w:p>
          <w:p w:rsidRPr="00F53908" w:rsidR="00605AD1" w:rsidP="5445870D" w:rsidRDefault="4D7F799D" w14:paraId="03BD6062" w14:textId="78D0C7FD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 w:space="0"/>
              </w:pBdr>
              <w:spacing w:line="276" w:lineRule="auto"/>
              <w:rPr>
                <w:i w:val="1"/>
                <w:iCs w:val="1"/>
                <w:sz w:val="18"/>
                <w:szCs w:val="18"/>
              </w:rPr>
            </w:pPr>
            <w:r w:rsidRPr="5445870D" w:rsidR="74389FD5">
              <w:rPr>
                <w:i w:val="1"/>
                <w:iCs w:val="1"/>
                <w:sz w:val="18"/>
                <w:szCs w:val="18"/>
              </w:rPr>
              <w:t>Ri&amp;E documenten (Risico, Inventarisatie en Evaluatie)</w:t>
            </w:r>
          </w:p>
          <w:p w:rsidRPr="00F53908" w:rsidR="00605AD1" w:rsidP="3F8C066F" w:rsidRDefault="4D7F799D" w14:paraId="27BAD91C" w14:textId="5558F800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3F8C066F">
              <w:rPr>
                <w:sz w:val="24"/>
                <w:szCs w:val="24"/>
              </w:rPr>
              <w:t>Schoolgids (email procedure</w:t>
            </w:r>
            <w:r w:rsidRPr="3F8C066F" w:rsidR="6B0DA263">
              <w:rPr>
                <w:sz w:val="24"/>
                <w:szCs w:val="24"/>
              </w:rPr>
              <w:t>)</w:t>
            </w:r>
          </w:p>
        </w:tc>
        <w:tc>
          <w:tcPr>
            <w:tcW w:w="855" w:type="dxa"/>
            <w:tcMar/>
          </w:tcPr>
          <w:p w:rsidRPr="00F53908" w:rsidR="00481012" w:rsidP="5445870D" w:rsidRDefault="00481012" w14:paraId="4627D52C" w14:textId="72FC6077">
            <w:pPr>
              <w:pBdr>
                <w:top w:val="single" w:color="FF000000" w:sz="4" w:space="1"/>
                <w:left w:val="single" w:color="FF000000" w:sz="4" w:space="1"/>
                <w:bottom w:val="single" w:color="FF000000" w:sz="4" w:space="1"/>
                <w:right w:val="single" w:color="FF000000" w:sz="4" w:space="1"/>
                <w:between w:val="single" w:color="FF000000" w:sz="4" w:space="1"/>
                <w:bar w:val="single" w:color="FF000000" w:sz="4" w:space="0"/>
              </w:pBdr>
              <w:spacing w:line="276" w:lineRule="auto"/>
              <w:rPr>
                <w:sz w:val="24"/>
                <w:szCs w:val="24"/>
              </w:rPr>
            </w:pPr>
            <w:r w:rsidRPr="5445870D" w:rsidR="3A239BEE">
              <w:rPr>
                <w:sz w:val="24"/>
                <w:szCs w:val="24"/>
              </w:rPr>
              <w:t>10</w:t>
            </w:r>
          </w:p>
        </w:tc>
      </w:tr>
      <w:tr w:rsidRPr="00F53908" w:rsidR="00481012" w:rsidTr="5445870D" w14:paraId="42BF8B33" w14:textId="77777777">
        <w:trPr>
          <w:gridAfter w:val="1"/>
          <w:wAfter w:w="360" w:type="dxa"/>
          <w:trHeight w:val="300"/>
        </w:trPr>
        <w:tc>
          <w:tcPr>
            <w:tcW w:w="680" w:type="dxa"/>
            <w:tcMar/>
          </w:tcPr>
          <w:p w:rsidRPr="00F53908" w:rsidR="00481012" w:rsidP="0F5D7925" w:rsidRDefault="291AF93F" w14:paraId="67A1989B" w14:textId="2421EA22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7</w:t>
            </w:r>
            <w:r w:rsidRPr="0F5D7925" w:rsidR="52508CD1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Pr="00F53908" w:rsidR="007F2AC9" w:rsidP="5445870D" w:rsidRDefault="1B7048A3" w14:paraId="66497372" w14:textId="2226CC6C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  <w:spacing w:line="276" w:lineRule="auto"/>
            </w:pPr>
            <w:r w:rsidRPr="5445870D" w:rsidR="6B02DD33">
              <w:rPr>
                <w:sz w:val="24"/>
                <w:szCs w:val="24"/>
              </w:rPr>
              <w:t>Actiepunten vorige vergadering</w:t>
            </w:r>
          </w:p>
        </w:tc>
        <w:tc>
          <w:tcPr>
            <w:tcW w:w="855" w:type="dxa"/>
            <w:tcMar/>
          </w:tcPr>
          <w:p w:rsidRPr="00F53908" w:rsidR="00481012" w:rsidP="0F5D7925" w:rsidRDefault="1B7048A3" w14:paraId="2ADEDC8B" w14:textId="519E015B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1</w:t>
            </w:r>
            <w:r w:rsidRPr="0F5D7925" w:rsidR="380DC537">
              <w:rPr>
                <w:sz w:val="24"/>
                <w:szCs w:val="24"/>
              </w:rPr>
              <w:t>5</w:t>
            </w:r>
          </w:p>
        </w:tc>
      </w:tr>
      <w:tr w:rsidRPr="00F53908" w:rsidR="00481012" w:rsidTr="5445870D" w14:paraId="70630DB5" w14:textId="77777777">
        <w:trPr>
          <w:gridAfter w:val="1"/>
          <w:wAfter w:w="360" w:type="dxa"/>
          <w:trHeight w:val="300"/>
        </w:trPr>
        <w:tc>
          <w:tcPr>
            <w:tcW w:w="680" w:type="dxa"/>
            <w:tcMar/>
          </w:tcPr>
          <w:p w:rsidRPr="00F53908" w:rsidR="00481012" w:rsidP="5445870D" w:rsidRDefault="3F385501" w14:paraId="79D83398" w14:textId="6A4024C8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 w:space="0"/>
              </w:pBdr>
              <w:spacing w:line="276" w:lineRule="auto"/>
              <w:rPr>
                <w:sz w:val="24"/>
                <w:szCs w:val="24"/>
              </w:rPr>
            </w:pPr>
            <w:r w:rsidRPr="5445870D" w:rsidR="35E48D68">
              <w:rPr>
                <w:sz w:val="24"/>
                <w:szCs w:val="24"/>
              </w:rPr>
              <w:t>8</w:t>
            </w:r>
            <w:r w:rsidRPr="5445870D" w:rsidR="3CF00F87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Pr="00F53908" w:rsidR="00481012" w:rsidP="0F5D7925" w:rsidRDefault="54898D59" w14:paraId="76403B50" w14:textId="3628A8F2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 xml:space="preserve">GMR </w:t>
            </w:r>
          </w:p>
        </w:tc>
        <w:tc>
          <w:tcPr>
            <w:tcW w:w="855" w:type="dxa"/>
            <w:tcMar/>
          </w:tcPr>
          <w:p w:rsidRPr="00F53908" w:rsidR="00481012" w:rsidP="0F5D7925" w:rsidRDefault="598CA5C2" w14:paraId="1930636D" w14:textId="5B352ABD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</w:tc>
      </w:tr>
      <w:tr w:rsidR="0F5D7925" w:rsidTr="5445870D" w14:paraId="1EFF359B" w14:textId="77777777">
        <w:trPr>
          <w:trHeight w:val="300"/>
        </w:trPr>
        <w:tc>
          <w:tcPr>
            <w:tcW w:w="680" w:type="dxa"/>
            <w:tcMar/>
          </w:tcPr>
          <w:p w:rsidR="321680D7" w:rsidP="5445870D" w:rsidRDefault="321680D7" w14:paraId="5E8CDACD" w14:textId="34DE1EDD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  <w:spacing w:line="276" w:lineRule="auto"/>
              <w:rPr>
                <w:sz w:val="24"/>
                <w:szCs w:val="24"/>
              </w:rPr>
            </w:pPr>
            <w:r w:rsidRPr="5445870D" w:rsidR="24826474">
              <w:rPr>
                <w:sz w:val="24"/>
                <w:szCs w:val="24"/>
              </w:rPr>
              <w:t>9</w:t>
            </w:r>
            <w:r w:rsidRPr="5445870D" w:rsidR="2CF45CF6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="127AD310" w:rsidP="0F5D7925" w:rsidRDefault="127AD310" w14:paraId="19029AE2" w14:textId="57A66F69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Type cursus</w:t>
            </w:r>
          </w:p>
        </w:tc>
        <w:tc>
          <w:tcPr>
            <w:tcW w:w="855" w:type="dxa"/>
            <w:tcMar/>
          </w:tcPr>
          <w:p w:rsidR="498FE64F" w:rsidP="0F5D7925" w:rsidRDefault="498FE64F" w14:paraId="737AE353" w14:textId="5D8052EC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Mar/>
          </w:tcPr>
          <w:p w:rsidR="00CB69EC" w:rsidRDefault="00CB69EC" w14:paraId="02D149CE" w14:textId="77777777">
            <w:pPr>
              <w:rPr>
                <w:rFonts w:asciiTheme="minorHAnsi" w:hAnsiTheme="minorHAnsi" w:eastAsiaTheme="minorHAnsi" w:cstheme="minorBidi"/>
                <w:kern w:val="2"/>
                <w14:ligatures w14:val="standardContextual"/>
              </w:rPr>
            </w:pPr>
          </w:p>
        </w:tc>
      </w:tr>
      <w:tr w:rsidRPr="00F53908" w:rsidR="00481012" w:rsidTr="5445870D" w14:paraId="2BEE296A" w14:textId="77777777">
        <w:trPr>
          <w:gridAfter w:val="1"/>
          <w:wAfter w:w="360" w:type="dxa"/>
          <w:trHeight w:val="300"/>
        </w:trPr>
        <w:tc>
          <w:tcPr>
            <w:tcW w:w="680" w:type="dxa"/>
            <w:tcMar/>
          </w:tcPr>
          <w:p w:rsidRPr="00F53908" w:rsidR="00481012" w:rsidP="5445870D" w:rsidRDefault="676AC308" w14:paraId="763A9A75" w14:textId="25AF2315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 w:space="0"/>
              </w:pBdr>
              <w:spacing w:line="276" w:lineRule="auto"/>
              <w:rPr>
                <w:sz w:val="24"/>
                <w:szCs w:val="24"/>
              </w:rPr>
            </w:pPr>
            <w:r w:rsidRPr="5445870D" w:rsidR="62A2E30D">
              <w:rPr>
                <w:sz w:val="24"/>
                <w:szCs w:val="24"/>
              </w:rPr>
              <w:t>10</w:t>
            </w:r>
            <w:r w:rsidRPr="5445870D" w:rsidR="31A99BC0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Pr="00F53908" w:rsidR="00481012" w:rsidP="3E859167" w:rsidRDefault="00481012" w14:paraId="414467D3" w14:textId="29045642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3E859167">
              <w:rPr>
                <w:sz w:val="24"/>
                <w:szCs w:val="24"/>
              </w:rPr>
              <w:t xml:space="preserve">Stukje nieuwsbrief </w:t>
            </w:r>
            <w:r w:rsidRPr="3E859167" w:rsidR="1D336415">
              <w:rPr>
                <w:sz w:val="24"/>
                <w:szCs w:val="24"/>
              </w:rPr>
              <w:t>juli</w:t>
            </w:r>
          </w:p>
        </w:tc>
        <w:tc>
          <w:tcPr>
            <w:tcW w:w="855" w:type="dxa"/>
            <w:tcMar/>
          </w:tcPr>
          <w:p w:rsidRPr="00F53908" w:rsidR="00481012" w:rsidP="0F5D7925" w:rsidRDefault="32D586A5" w14:paraId="784FE416" w14:textId="54737B5A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>5</w:t>
            </w:r>
          </w:p>
        </w:tc>
      </w:tr>
      <w:tr w:rsidRPr="00F53908" w:rsidR="00067CDC" w:rsidTr="5445870D" w14:paraId="4C231CB6" w14:textId="77777777">
        <w:trPr>
          <w:gridAfter w:val="1"/>
          <w:wAfter w:w="360" w:type="dxa"/>
          <w:trHeight w:val="300"/>
        </w:trPr>
        <w:tc>
          <w:tcPr>
            <w:tcW w:w="680" w:type="dxa"/>
            <w:tcMar/>
          </w:tcPr>
          <w:p w:rsidR="00067CDC" w:rsidP="5445870D" w:rsidRDefault="453283F3" w14:paraId="41E74A7D" w14:textId="6BF91846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 w:space="0"/>
              </w:pBdr>
              <w:spacing w:line="276" w:lineRule="auto"/>
              <w:rPr>
                <w:sz w:val="24"/>
                <w:szCs w:val="24"/>
              </w:rPr>
            </w:pPr>
            <w:r w:rsidRPr="5445870D" w:rsidR="6B5B146F">
              <w:rPr>
                <w:sz w:val="24"/>
                <w:szCs w:val="24"/>
              </w:rPr>
              <w:t>1</w:t>
            </w:r>
            <w:r w:rsidRPr="5445870D" w:rsidR="2E2994A4">
              <w:rPr>
                <w:sz w:val="24"/>
                <w:szCs w:val="24"/>
              </w:rPr>
              <w:t>1</w:t>
            </w:r>
            <w:r w:rsidRPr="5445870D" w:rsidR="0C611C83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="00067CDC" w:rsidP="00DA6BCE" w:rsidRDefault="00067CDC" w14:paraId="61216A82" w14:textId="18314E75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Rondvraag</w:t>
            </w:r>
          </w:p>
        </w:tc>
        <w:tc>
          <w:tcPr>
            <w:tcW w:w="855" w:type="dxa"/>
            <w:tcMar/>
          </w:tcPr>
          <w:p w:rsidR="00067CDC" w:rsidP="3E859167" w:rsidRDefault="163F1307" w14:paraId="59FFF9E8" w14:textId="35BDBC9D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3E859167">
              <w:rPr>
                <w:sz w:val="24"/>
                <w:szCs w:val="24"/>
              </w:rPr>
              <w:t>5</w:t>
            </w:r>
          </w:p>
        </w:tc>
      </w:tr>
      <w:tr w:rsidRPr="00F53908" w:rsidR="00481012" w:rsidTr="5445870D" w14:paraId="51D0D04F" w14:textId="77777777">
        <w:trPr>
          <w:gridAfter w:val="1"/>
          <w:wAfter w:w="360" w:type="dxa"/>
          <w:trHeight w:val="300"/>
        </w:trPr>
        <w:tc>
          <w:tcPr>
            <w:tcW w:w="680" w:type="dxa"/>
            <w:tcMar/>
          </w:tcPr>
          <w:p w:rsidRPr="00F53908" w:rsidR="00481012" w:rsidP="5445870D" w:rsidRDefault="1AA47DE7" w14:paraId="6AB78014" w14:textId="570299E5">
            <w:pPr>
              <w:pBdr>
                <w:top w:val="single" w:color="000000" w:sz="4" w:space="1"/>
                <w:left w:val="single" w:color="000000" w:sz="4" w:space="1"/>
                <w:bottom w:val="single" w:color="000000" w:sz="4" w:space="1"/>
                <w:right w:val="single" w:color="000000" w:sz="4" w:space="1"/>
                <w:between w:val="single" w:color="000000" w:sz="4" w:space="1"/>
                <w:bar w:val="single" w:color="000000" w:sz="4" w:space="0"/>
              </w:pBdr>
              <w:spacing w:line="276" w:lineRule="auto"/>
              <w:rPr>
                <w:sz w:val="24"/>
                <w:szCs w:val="24"/>
              </w:rPr>
            </w:pPr>
            <w:r w:rsidRPr="5445870D" w:rsidR="1AA47DE7">
              <w:rPr>
                <w:sz w:val="24"/>
                <w:szCs w:val="24"/>
              </w:rPr>
              <w:t>1</w:t>
            </w:r>
            <w:r w:rsidRPr="5445870D" w:rsidR="3ED43D14">
              <w:rPr>
                <w:sz w:val="24"/>
                <w:szCs w:val="24"/>
              </w:rPr>
              <w:t>2</w:t>
            </w:r>
            <w:r w:rsidRPr="5445870D" w:rsidR="5BDB3B69">
              <w:rPr>
                <w:sz w:val="24"/>
                <w:szCs w:val="24"/>
              </w:rPr>
              <w:t>.</w:t>
            </w:r>
          </w:p>
        </w:tc>
        <w:tc>
          <w:tcPr>
            <w:tcW w:w="7378" w:type="dxa"/>
            <w:tcMar/>
          </w:tcPr>
          <w:p w:rsidRPr="00F53908" w:rsidR="00481012" w:rsidP="0F5D7925" w:rsidRDefault="02563A20" w14:paraId="1CB95E6D" w14:textId="0D9E8D38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 w:rsidRPr="0F5D7925">
              <w:rPr>
                <w:sz w:val="24"/>
                <w:szCs w:val="24"/>
              </w:rPr>
              <w:t xml:space="preserve">Sluiting door </w:t>
            </w:r>
            <w:r w:rsidRPr="0F5D7925" w:rsidR="6B6E57FB">
              <w:rPr>
                <w:sz w:val="24"/>
                <w:szCs w:val="24"/>
              </w:rPr>
              <w:t>Marjet</w:t>
            </w:r>
          </w:p>
        </w:tc>
        <w:tc>
          <w:tcPr>
            <w:tcW w:w="855" w:type="dxa"/>
            <w:tcMar/>
          </w:tcPr>
          <w:p w:rsidRPr="00F53908" w:rsidR="00481012" w:rsidP="00DA6BCE" w:rsidRDefault="006B1E54" w14:paraId="0E68494D" w14:textId="3A7B29AF">
            <w:pPr>
              <w:pBdr>
                <w:top w:val="single" w:color="auto" w:sz="4" w:space="1"/>
                <w:left w:val="single" w:color="auto" w:sz="4" w:space="1"/>
                <w:bottom w:val="single" w:color="auto" w:sz="4" w:space="1"/>
                <w:right w:val="single" w:color="auto" w:sz="4" w:space="1"/>
                <w:between w:val="single" w:color="auto" w:sz="4" w:space="1"/>
                <w:bar w:val="single" w:color="auto" w:sz="4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F5D7925" w:rsidRDefault="0F5D7925" w14:paraId="22EE9FFD" w14:textId="43E8FAC9"/>
    <w:p w:rsidR="00481012" w:rsidP="3E859167" w:rsidRDefault="00481012" w14:paraId="62F1520C" w14:textId="03452584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single" w:color="000000" w:sz="4" w:space="1"/>
          <w:bar w:val="single" w:color="000000" w:sz="4"/>
        </w:pBdr>
      </w:pPr>
      <w:r>
        <w:t>Volgende vergadering</w:t>
      </w:r>
      <w:r w:rsidR="0071744A">
        <w:t xml:space="preserve"> </w:t>
      </w:r>
      <w:r w:rsidR="27DC41F6">
        <w:t xml:space="preserve">DV. </w:t>
      </w:r>
    </w:p>
    <w:p w:rsidR="00481012" w:rsidP="00481012" w:rsidRDefault="00481012" w14:paraId="5EE5949D" w14:textId="77777777"/>
    <w:p w:rsidR="00481012" w:rsidP="00481012" w:rsidRDefault="00481012" w14:paraId="28832759" w14:textId="77777777">
      <w:r>
        <w:t>Actiepunten volgende vergadering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66"/>
        <w:gridCol w:w="3609"/>
        <w:gridCol w:w="2164"/>
        <w:gridCol w:w="2218"/>
      </w:tblGrid>
      <w:tr w:rsidR="00481012" w:rsidTr="00DA6BCE" w14:paraId="7348384A" w14:textId="77777777">
        <w:trPr>
          <w:trHeight w:val="239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4A8952C7" w14:textId="77777777">
            <w:pPr>
              <w:rPr>
                <w:b/>
                <w:bCs/>
              </w:rPr>
            </w:pPr>
            <w:bookmarkStart w:name="_Hlk145073911" w:id="0"/>
            <w:r w:rsidRPr="133C12BB">
              <w:rPr>
                <w:b/>
                <w:bCs/>
              </w:rPr>
              <w:t>#</w:t>
            </w:r>
          </w:p>
        </w:tc>
        <w:tc>
          <w:tcPr>
            <w:tcW w:w="36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11398725" w14:textId="77777777">
            <w:pPr>
              <w:rPr>
                <w:b/>
                <w:bCs/>
              </w:rPr>
            </w:pPr>
            <w:r w:rsidRPr="133C12BB">
              <w:rPr>
                <w:b/>
                <w:bCs/>
              </w:rPr>
              <w:t>Actie:</w:t>
            </w:r>
          </w:p>
        </w:tc>
        <w:tc>
          <w:tcPr>
            <w:tcW w:w="21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67024AAA" w14:textId="77777777">
            <w:pPr>
              <w:rPr>
                <w:b/>
                <w:bCs/>
              </w:rPr>
            </w:pPr>
            <w:r w:rsidRPr="133C12BB">
              <w:rPr>
                <w:b/>
                <w:bCs/>
              </w:rPr>
              <w:t>Wie?</w:t>
            </w:r>
          </w:p>
        </w:tc>
        <w:tc>
          <w:tcPr>
            <w:tcW w:w="22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5DF74CC0" w14:textId="77777777">
            <w:pPr>
              <w:rPr>
                <w:b/>
                <w:bCs/>
              </w:rPr>
            </w:pPr>
            <w:r w:rsidRPr="133C12BB">
              <w:rPr>
                <w:b/>
                <w:bCs/>
              </w:rPr>
              <w:t>Wanneer?</w:t>
            </w:r>
          </w:p>
        </w:tc>
      </w:tr>
      <w:tr w:rsidR="00481012" w:rsidTr="00DA6BCE" w14:paraId="0FA52453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34A46738" w14:textId="586CBF5B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22189E65" w14:textId="2B1B7BE5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2581545F" w14:textId="0ABDB6D3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6D8E8585" w14:textId="36378388"/>
        </w:tc>
      </w:tr>
      <w:tr w:rsidR="00481012" w:rsidTr="00DA6BCE" w14:paraId="7C629018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4D6F31EF" w14:textId="6A4007DD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3DDB76FD" w14:textId="191C3593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2770A798" w14:textId="1A506415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27DA4A56" w14:textId="5EF5E49E"/>
        </w:tc>
      </w:tr>
      <w:tr w:rsidR="00481012" w:rsidTr="00DA6BCE" w14:paraId="4BBD6C74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6C3ED42A" w14:textId="460F136E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415E3B61" w14:textId="1C5A0F71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718D646" w14:textId="3CE79C0A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6EE113B1" w14:textId="357AA3B8"/>
        </w:tc>
      </w:tr>
      <w:tr w:rsidR="00481012" w:rsidTr="00DA6BCE" w14:paraId="57DC401C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3CF6816C" w14:textId="4716A495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7CFD98F" w14:textId="3336598F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BDA2E2C" w14:textId="1D9689EF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C2A250D" w14:textId="4B693156"/>
        </w:tc>
      </w:tr>
      <w:tr w:rsidR="00481012" w:rsidTr="00DA6BCE" w14:paraId="76EB9622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37944A97" w14:textId="627713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4EFE4338" w14:textId="6D9AB0A1">
            <w:pPr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0B65964F" w14:textId="11A7CE1C">
            <w:pPr>
              <w:rPr>
                <w:color w:val="000000" w:themeColor="text1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3441BCE" w14:textId="4AB4B59B">
            <w:pPr>
              <w:rPr>
                <w:color w:val="000000" w:themeColor="text1"/>
              </w:rPr>
            </w:pPr>
          </w:p>
        </w:tc>
      </w:tr>
      <w:tr w:rsidR="00481012" w:rsidTr="00DA6BCE" w14:paraId="2A065D50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46EB908F" w14:textId="18D17AA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5615A1AE" w14:textId="54D209DE">
            <w:pPr>
              <w:rPr>
                <w:color w:val="000000" w:themeColor="text1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16E860FD" w14:textId="69CF67E7">
            <w:pPr>
              <w:rPr>
                <w:color w:val="000000" w:themeColor="text1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6BDD760A" w14:textId="0D46A25C">
            <w:pPr>
              <w:rPr>
                <w:color w:val="000000" w:themeColor="text1"/>
              </w:rPr>
            </w:pPr>
          </w:p>
        </w:tc>
      </w:tr>
      <w:bookmarkEnd w:id="0"/>
      <w:tr w:rsidR="00481012" w:rsidTr="00DA6BCE" w14:paraId="14D227C8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51368D52" w14:textId="77777777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34D852AA" w14:textId="77777777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69E80F5C" w14:textId="77777777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06A220D4" w14:textId="77777777"/>
        </w:tc>
      </w:tr>
      <w:tr w:rsidR="00481012" w:rsidTr="00DA6BCE" w14:paraId="42FA7A91" w14:textId="77777777">
        <w:trPr>
          <w:trHeight w:val="478"/>
        </w:trPr>
        <w:tc>
          <w:tcPr>
            <w:tcW w:w="10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481012" w:rsidP="00DA6BCE" w:rsidRDefault="00481012" w14:paraId="5D4CD110" w14:textId="77777777">
            <w:pPr>
              <w:rPr>
                <w:b/>
                <w:bCs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66FD2F7F" w14:textId="77777777"/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1A140F6E" w14:textId="77777777"/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81012" w:rsidP="00DA6BCE" w:rsidRDefault="00481012" w14:paraId="0EA09ED8" w14:textId="77777777"/>
        </w:tc>
      </w:tr>
    </w:tbl>
    <w:p w:rsidR="006B1E54" w:rsidP="00481012" w:rsidRDefault="006B1E54" w14:paraId="2EEFC33C" w14:textId="77777777"/>
    <w:p w:rsidR="00481012" w:rsidP="0F5D7925" w:rsidRDefault="1AA47DE7" w14:paraId="1E3CEC10" w14:textId="48AEBF8B">
      <w:r>
        <w:t>Stukje nieuwsbrief</w:t>
      </w:r>
      <w:r w:rsidR="7FEC7072">
        <w:t xml:space="preserve"> </w:t>
      </w:r>
      <w:r w:rsidR="2E775ECF">
        <w:t>juli</w:t>
      </w:r>
    </w:p>
    <w:p w:rsidR="00481012" w:rsidP="00481012" w:rsidRDefault="00481012" w14:paraId="2238DE0F" w14:textId="77777777"/>
    <w:sectPr w:rsidR="00481012" w:rsidSect="00495884">
      <w:pgSz w:w="11906" w:h="16838" w:orient="portrait"/>
      <w:pgMar w:top="851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12"/>
    <w:rsid w:val="00054334"/>
    <w:rsid w:val="00060F29"/>
    <w:rsid w:val="00067CDC"/>
    <w:rsid w:val="000C0996"/>
    <w:rsid w:val="000D18C8"/>
    <w:rsid w:val="001149F6"/>
    <w:rsid w:val="00142441"/>
    <w:rsid w:val="00157F3C"/>
    <w:rsid w:val="001A17C2"/>
    <w:rsid w:val="001C6088"/>
    <w:rsid w:val="001F4D75"/>
    <w:rsid w:val="00275461"/>
    <w:rsid w:val="002953E6"/>
    <w:rsid w:val="002A6A16"/>
    <w:rsid w:val="002B43CE"/>
    <w:rsid w:val="002F7637"/>
    <w:rsid w:val="003101D8"/>
    <w:rsid w:val="00346FBE"/>
    <w:rsid w:val="00358BE3"/>
    <w:rsid w:val="00362FAA"/>
    <w:rsid w:val="00455767"/>
    <w:rsid w:val="00472A74"/>
    <w:rsid w:val="00481012"/>
    <w:rsid w:val="00495884"/>
    <w:rsid w:val="004C5F78"/>
    <w:rsid w:val="005125AE"/>
    <w:rsid w:val="00580AFC"/>
    <w:rsid w:val="005A40C3"/>
    <w:rsid w:val="005C4FF9"/>
    <w:rsid w:val="005C6290"/>
    <w:rsid w:val="00605AD1"/>
    <w:rsid w:val="0061454D"/>
    <w:rsid w:val="00630E31"/>
    <w:rsid w:val="00660ABE"/>
    <w:rsid w:val="00686F32"/>
    <w:rsid w:val="006A1A7F"/>
    <w:rsid w:val="006B1E54"/>
    <w:rsid w:val="006E7DE8"/>
    <w:rsid w:val="006EA4BA"/>
    <w:rsid w:val="0071744A"/>
    <w:rsid w:val="007218D5"/>
    <w:rsid w:val="00723CEF"/>
    <w:rsid w:val="007475E9"/>
    <w:rsid w:val="007F2AC9"/>
    <w:rsid w:val="008057E9"/>
    <w:rsid w:val="00820E7B"/>
    <w:rsid w:val="0087735C"/>
    <w:rsid w:val="00880C15"/>
    <w:rsid w:val="008E7028"/>
    <w:rsid w:val="00917CA1"/>
    <w:rsid w:val="00987ACF"/>
    <w:rsid w:val="009A7459"/>
    <w:rsid w:val="009B64A1"/>
    <w:rsid w:val="009D4B00"/>
    <w:rsid w:val="009E4425"/>
    <w:rsid w:val="00A57B65"/>
    <w:rsid w:val="00A75AAA"/>
    <w:rsid w:val="00AB297C"/>
    <w:rsid w:val="00AC2ACA"/>
    <w:rsid w:val="00B20B22"/>
    <w:rsid w:val="00B33EB8"/>
    <w:rsid w:val="00B34973"/>
    <w:rsid w:val="00B36B18"/>
    <w:rsid w:val="00B377AB"/>
    <w:rsid w:val="00B53770"/>
    <w:rsid w:val="00B6645A"/>
    <w:rsid w:val="00B831FE"/>
    <w:rsid w:val="00BE0DAF"/>
    <w:rsid w:val="00C19B19"/>
    <w:rsid w:val="00C35A13"/>
    <w:rsid w:val="00C579F0"/>
    <w:rsid w:val="00C5EAD8"/>
    <w:rsid w:val="00C928C1"/>
    <w:rsid w:val="00CF6079"/>
    <w:rsid w:val="00CF6B0D"/>
    <w:rsid w:val="00D073B2"/>
    <w:rsid w:val="00D1A1F7"/>
    <w:rsid w:val="00D52438"/>
    <w:rsid w:val="00D5796B"/>
    <w:rsid w:val="00D64C2A"/>
    <w:rsid w:val="00D75D4D"/>
    <w:rsid w:val="00D85B20"/>
    <w:rsid w:val="00DA6BCE"/>
    <w:rsid w:val="00DC47FA"/>
    <w:rsid w:val="00DD44DA"/>
    <w:rsid w:val="00E831A8"/>
    <w:rsid w:val="00E8E555"/>
    <w:rsid w:val="00EA6700"/>
    <w:rsid w:val="00EF7BE2"/>
    <w:rsid w:val="00F9261E"/>
    <w:rsid w:val="00FC20CF"/>
    <w:rsid w:val="018EB352"/>
    <w:rsid w:val="0204027C"/>
    <w:rsid w:val="02563A20"/>
    <w:rsid w:val="025C4F5E"/>
    <w:rsid w:val="02684931"/>
    <w:rsid w:val="030A2DA3"/>
    <w:rsid w:val="056F9A9B"/>
    <w:rsid w:val="05843603"/>
    <w:rsid w:val="05B34D7F"/>
    <w:rsid w:val="060B9EA5"/>
    <w:rsid w:val="0692AE0E"/>
    <w:rsid w:val="06F50E4A"/>
    <w:rsid w:val="0745B0D9"/>
    <w:rsid w:val="0767B35F"/>
    <w:rsid w:val="077165D0"/>
    <w:rsid w:val="07A72805"/>
    <w:rsid w:val="07DE626C"/>
    <w:rsid w:val="080D917A"/>
    <w:rsid w:val="08471C9A"/>
    <w:rsid w:val="0898BA7D"/>
    <w:rsid w:val="0958AE85"/>
    <w:rsid w:val="097914B5"/>
    <w:rsid w:val="09F0F675"/>
    <w:rsid w:val="0A27758D"/>
    <w:rsid w:val="0A7DC792"/>
    <w:rsid w:val="0B080BE7"/>
    <w:rsid w:val="0B7D8F9E"/>
    <w:rsid w:val="0B8F80DB"/>
    <w:rsid w:val="0BC82102"/>
    <w:rsid w:val="0C00D5C1"/>
    <w:rsid w:val="0C07363B"/>
    <w:rsid w:val="0C33EE80"/>
    <w:rsid w:val="0C571ABB"/>
    <w:rsid w:val="0C611C83"/>
    <w:rsid w:val="0D6847EC"/>
    <w:rsid w:val="0D9A4040"/>
    <w:rsid w:val="0DEFBD28"/>
    <w:rsid w:val="0E969574"/>
    <w:rsid w:val="0F5D7925"/>
    <w:rsid w:val="0FE95807"/>
    <w:rsid w:val="109152CC"/>
    <w:rsid w:val="10AC57BF"/>
    <w:rsid w:val="10D2BEE0"/>
    <w:rsid w:val="10D3C755"/>
    <w:rsid w:val="110DE65D"/>
    <w:rsid w:val="120C720E"/>
    <w:rsid w:val="1251168B"/>
    <w:rsid w:val="127AD310"/>
    <w:rsid w:val="12A8112D"/>
    <w:rsid w:val="13CF04A2"/>
    <w:rsid w:val="13D678C4"/>
    <w:rsid w:val="14586088"/>
    <w:rsid w:val="146628E0"/>
    <w:rsid w:val="14B8A959"/>
    <w:rsid w:val="14F48460"/>
    <w:rsid w:val="14F58260"/>
    <w:rsid w:val="14F6D743"/>
    <w:rsid w:val="1524FA82"/>
    <w:rsid w:val="158C65B9"/>
    <w:rsid w:val="15DE628E"/>
    <w:rsid w:val="15FFEA07"/>
    <w:rsid w:val="15FFEC95"/>
    <w:rsid w:val="163F1307"/>
    <w:rsid w:val="16C572DB"/>
    <w:rsid w:val="16FE753E"/>
    <w:rsid w:val="176483F1"/>
    <w:rsid w:val="17BC7733"/>
    <w:rsid w:val="17C84939"/>
    <w:rsid w:val="17D6B9CE"/>
    <w:rsid w:val="1804C5A1"/>
    <w:rsid w:val="18828C30"/>
    <w:rsid w:val="188675FC"/>
    <w:rsid w:val="18E88F64"/>
    <w:rsid w:val="192710EC"/>
    <w:rsid w:val="195EF9B4"/>
    <w:rsid w:val="196DA411"/>
    <w:rsid w:val="1AA47DE7"/>
    <w:rsid w:val="1B015AA8"/>
    <w:rsid w:val="1B7048A3"/>
    <w:rsid w:val="1BC417B3"/>
    <w:rsid w:val="1BDFBC56"/>
    <w:rsid w:val="1C9A3991"/>
    <w:rsid w:val="1CC93B47"/>
    <w:rsid w:val="1CD2C582"/>
    <w:rsid w:val="1D336415"/>
    <w:rsid w:val="1D3AC9D5"/>
    <w:rsid w:val="1D5179AC"/>
    <w:rsid w:val="1D6D1094"/>
    <w:rsid w:val="1DFC9427"/>
    <w:rsid w:val="1E4ACB18"/>
    <w:rsid w:val="1F388790"/>
    <w:rsid w:val="1F48DC73"/>
    <w:rsid w:val="1F536163"/>
    <w:rsid w:val="1F5B71F8"/>
    <w:rsid w:val="1F638B59"/>
    <w:rsid w:val="202B7A67"/>
    <w:rsid w:val="20D56071"/>
    <w:rsid w:val="210BB07C"/>
    <w:rsid w:val="2197C513"/>
    <w:rsid w:val="227C3F46"/>
    <w:rsid w:val="227F9287"/>
    <w:rsid w:val="2290F52C"/>
    <w:rsid w:val="2291CF21"/>
    <w:rsid w:val="22D57B22"/>
    <w:rsid w:val="2392391B"/>
    <w:rsid w:val="24826474"/>
    <w:rsid w:val="254287EE"/>
    <w:rsid w:val="26269FFD"/>
    <w:rsid w:val="262FDC8D"/>
    <w:rsid w:val="26DCC616"/>
    <w:rsid w:val="271070AE"/>
    <w:rsid w:val="279E0B8C"/>
    <w:rsid w:val="27D35B1E"/>
    <w:rsid w:val="27DC41F6"/>
    <w:rsid w:val="291AF93F"/>
    <w:rsid w:val="2973B15B"/>
    <w:rsid w:val="2A171899"/>
    <w:rsid w:val="2AD1C0EA"/>
    <w:rsid w:val="2AD79991"/>
    <w:rsid w:val="2B7792CC"/>
    <w:rsid w:val="2BAAEBC0"/>
    <w:rsid w:val="2BD9FE69"/>
    <w:rsid w:val="2BF38F9E"/>
    <w:rsid w:val="2C09C384"/>
    <w:rsid w:val="2C55CA85"/>
    <w:rsid w:val="2C5985C1"/>
    <w:rsid w:val="2CF45CF6"/>
    <w:rsid w:val="2D566900"/>
    <w:rsid w:val="2E2994A4"/>
    <w:rsid w:val="2E775ECF"/>
    <w:rsid w:val="2EDDE0B0"/>
    <w:rsid w:val="2F2B465F"/>
    <w:rsid w:val="2FA1A3DF"/>
    <w:rsid w:val="2FB51915"/>
    <w:rsid w:val="2FFF26F3"/>
    <w:rsid w:val="3001A123"/>
    <w:rsid w:val="3140F689"/>
    <w:rsid w:val="31A99BC0"/>
    <w:rsid w:val="3210FF23"/>
    <w:rsid w:val="321680D7"/>
    <w:rsid w:val="32D586A5"/>
    <w:rsid w:val="32DCBED9"/>
    <w:rsid w:val="330131A6"/>
    <w:rsid w:val="3331903E"/>
    <w:rsid w:val="3360D205"/>
    <w:rsid w:val="337FCC58"/>
    <w:rsid w:val="33D03C33"/>
    <w:rsid w:val="33D1999A"/>
    <w:rsid w:val="33EFB4F5"/>
    <w:rsid w:val="344EC4FD"/>
    <w:rsid w:val="34DE604A"/>
    <w:rsid w:val="34DFC6CC"/>
    <w:rsid w:val="3534C839"/>
    <w:rsid w:val="35A5A051"/>
    <w:rsid w:val="35CC7178"/>
    <w:rsid w:val="35E48D68"/>
    <w:rsid w:val="36C5BBE9"/>
    <w:rsid w:val="374C7E7E"/>
    <w:rsid w:val="37AF3754"/>
    <w:rsid w:val="37C87919"/>
    <w:rsid w:val="37D6BCB2"/>
    <w:rsid w:val="380DC537"/>
    <w:rsid w:val="383B1B54"/>
    <w:rsid w:val="392BC244"/>
    <w:rsid w:val="3973D87E"/>
    <w:rsid w:val="397FC61B"/>
    <w:rsid w:val="39E5A1CF"/>
    <w:rsid w:val="39ED289F"/>
    <w:rsid w:val="39F2EB71"/>
    <w:rsid w:val="3A239BEE"/>
    <w:rsid w:val="3A526674"/>
    <w:rsid w:val="3A5DD45D"/>
    <w:rsid w:val="3A855AD0"/>
    <w:rsid w:val="3A88421F"/>
    <w:rsid w:val="3A9082C7"/>
    <w:rsid w:val="3AA3EDC6"/>
    <w:rsid w:val="3ACADB05"/>
    <w:rsid w:val="3ACB7E96"/>
    <w:rsid w:val="3AD16C0F"/>
    <w:rsid w:val="3AE4E9E7"/>
    <w:rsid w:val="3B7D98EE"/>
    <w:rsid w:val="3B837331"/>
    <w:rsid w:val="3C57ADE0"/>
    <w:rsid w:val="3C69BCD6"/>
    <w:rsid w:val="3C774234"/>
    <w:rsid w:val="3CF00F87"/>
    <w:rsid w:val="3D8586C8"/>
    <w:rsid w:val="3DEA480D"/>
    <w:rsid w:val="3E4C4ADB"/>
    <w:rsid w:val="3E859167"/>
    <w:rsid w:val="3EB2382A"/>
    <w:rsid w:val="3EBDD414"/>
    <w:rsid w:val="3ED43D14"/>
    <w:rsid w:val="3ED7B54B"/>
    <w:rsid w:val="3EE8009A"/>
    <w:rsid w:val="3F02C19C"/>
    <w:rsid w:val="3F02EE8A"/>
    <w:rsid w:val="3F385501"/>
    <w:rsid w:val="3F8C066F"/>
    <w:rsid w:val="3FFB9678"/>
    <w:rsid w:val="4218BE7B"/>
    <w:rsid w:val="430B5F09"/>
    <w:rsid w:val="438ABD59"/>
    <w:rsid w:val="43EB93A9"/>
    <w:rsid w:val="43FDE292"/>
    <w:rsid w:val="453283F3"/>
    <w:rsid w:val="457C6BBA"/>
    <w:rsid w:val="45C45403"/>
    <w:rsid w:val="4600C87B"/>
    <w:rsid w:val="460B4902"/>
    <w:rsid w:val="4621EE75"/>
    <w:rsid w:val="46AED55C"/>
    <w:rsid w:val="46BED111"/>
    <w:rsid w:val="46C2B819"/>
    <w:rsid w:val="4746408C"/>
    <w:rsid w:val="478EE430"/>
    <w:rsid w:val="483B2F21"/>
    <w:rsid w:val="498FE64F"/>
    <w:rsid w:val="4A0A739C"/>
    <w:rsid w:val="4A72EA7F"/>
    <w:rsid w:val="4AB74C3C"/>
    <w:rsid w:val="4B1014ED"/>
    <w:rsid w:val="4B48B82F"/>
    <w:rsid w:val="4B5AF579"/>
    <w:rsid w:val="4B75408B"/>
    <w:rsid w:val="4BBD7A7F"/>
    <w:rsid w:val="4CB77CB1"/>
    <w:rsid w:val="4CE23F31"/>
    <w:rsid w:val="4D2324AD"/>
    <w:rsid w:val="4D3E52AC"/>
    <w:rsid w:val="4D4C082A"/>
    <w:rsid w:val="4D6C3029"/>
    <w:rsid w:val="4D7F799D"/>
    <w:rsid w:val="4DDEA26E"/>
    <w:rsid w:val="4E40EB9F"/>
    <w:rsid w:val="4E895763"/>
    <w:rsid w:val="4E9FC679"/>
    <w:rsid w:val="4EABECE6"/>
    <w:rsid w:val="4EE7DCDB"/>
    <w:rsid w:val="4EF5DB0E"/>
    <w:rsid w:val="4FD17551"/>
    <w:rsid w:val="4FE1F835"/>
    <w:rsid w:val="504771BB"/>
    <w:rsid w:val="50A83161"/>
    <w:rsid w:val="50BB4CDB"/>
    <w:rsid w:val="50E8C4A2"/>
    <w:rsid w:val="523DD22D"/>
    <w:rsid w:val="52508CD1"/>
    <w:rsid w:val="52B8596B"/>
    <w:rsid w:val="5430D7A0"/>
    <w:rsid w:val="5445870D"/>
    <w:rsid w:val="54538493"/>
    <w:rsid w:val="547155A1"/>
    <w:rsid w:val="54898D59"/>
    <w:rsid w:val="5550FE22"/>
    <w:rsid w:val="55DA9CA5"/>
    <w:rsid w:val="560CA980"/>
    <w:rsid w:val="5634FD8C"/>
    <w:rsid w:val="566E5B24"/>
    <w:rsid w:val="56FE8850"/>
    <w:rsid w:val="5754ADA6"/>
    <w:rsid w:val="58061599"/>
    <w:rsid w:val="583FB0DB"/>
    <w:rsid w:val="584EC497"/>
    <w:rsid w:val="58875FF6"/>
    <w:rsid w:val="589FA82F"/>
    <w:rsid w:val="590B862F"/>
    <w:rsid w:val="5940C4E7"/>
    <w:rsid w:val="598CA5C2"/>
    <w:rsid w:val="59F00D02"/>
    <w:rsid w:val="5A719241"/>
    <w:rsid w:val="5A7C4B90"/>
    <w:rsid w:val="5B0A9ABF"/>
    <w:rsid w:val="5BBF2F54"/>
    <w:rsid w:val="5BDB3B69"/>
    <w:rsid w:val="5BEF393C"/>
    <w:rsid w:val="5CF6043D"/>
    <w:rsid w:val="5D32A412"/>
    <w:rsid w:val="5DE6FA0D"/>
    <w:rsid w:val="5E0B7E16"/>
    <w:rsid w:val="5EBC6F3E"/>
    <w:rsid w:val="5FBB0294"/>
    <w:rsid w:val="607A5EF2"/>
    <w:rsid w:val="60AB570D"/>
    <w:rsid w:val="60CF9A82"/>
    <w:rsid w:val="60FB9D15"/>
    <w:rsid w:val="6132D171"/>
    <w:rsid w:val="62A2E30D"/>
    <w:rsid w:val="62E0EDEC"/>
    <w:rsid w:val="635633FC"/>
    <w:rsid w:val="63917CB4"/>
    <w:rsid w:val="63B68FD5"/>
    <w:rsid w:val="64AE90F8"/>
    <w:rsid w:val="64F450B8"/>
    <w:rsid w:val="659472B2"/>
    <w:rsid w:val="66386F94"/>
    <w:rsid w:val="666BD379"/>
    <w:rsid w:val="66C4D259"/>
    <w:rsid w:val="67312132"/>
    <w:rsid w:val="676AC308"/>
    <w:rsid w:val="679C2565"/>
    <w:rsid w:val="68E9E3C1"/>
    <w:rsid w:val="6932AC3A"/>
    <w:rsid w:val="69375CC4"/>
    <w:rsid w:val="69650342"/>
    <w:rsid w:val="69BE2A79"/>
    <w:rsid w:val="69C61E72"/>
    <w:rsid w:val="6A016E3E"/>
    <w:rsid w:val="6A409381"/>
    <w:rsid w:val="6A796AB0"/>
    <w:rsid w:val="6AE7DDB8"/>
    <w:rsid w:val="6AE7DDB8"/>
    <w:rsid w:val="6B02DD33"/>
    <w:rsid w:val="6B03BA81"/>
    <w:rsid w:val="6B0DA263"/>
    <w:rsid w:val="6B2596DC"/>
    <w:rsid w:val="6B5B146F"/>
    <w:rsid w:val="6B6E57FB"/>
    <w:rsid w:val="6B812137"/>
    <w:rsid w:val="6BB77DA3"/>
    <w:rsid w:val="6CDC9F74"/>
    <w:rsid w:val="6D1F8DBE"/>
    <w:rsid w:val="6D7FA365"/>
    <w:rsid w:val="6DD01DBF"/>
    <w:rsid w:val="6DE5CDEB"/>
    <w:rsid w:val="6E3B5B43"/>
    <w:rsid w:val="6E631CB7"/>
    <w:rsid w:val="6EE57D92"/>
    <w:rsid w:val="6EF66A84"/>
    <w:rsid w:val="6F2EA7D0"/>
    <w:rsid w:val="6F64F8C2"/>
    <w:rsid w:val="6F9C44C3"/>
    <w:rsid w:val="6F9DF328"/>
    <w:rsid w:val="6FA5D0E0"/>
    <w:rsid w:val="7030A199"/>
    <w:rsid w:val="708F4424"/>
    <w:rsid w:val="70C4319E"/>
    <w:rsid w:val="71FF2EDF"/>
    <w:rsid w:val="726C8916"/>
    <w:rsid w:val="72AA6595"/>
    <w:rsid w:val="73A0C8A5"/>
    <w:rsid w:val="73F9C921"/>
    <w:rsid w:val="741888E2"/>
    <w:rsid w:val="74389FD5"/>
    <w:rsid w:val="75A2ACA5"/>
    <w:rsid w:val="75ACD5F7"/>
    <w:rsid w:val="75D83A64"/>
    <w:rsid w:val="76396CFC"/>
    <w:rsid w:val="774BF35E"/>
    <w:rsid w:val="779E2F1D"/>
    <w:rsid w:val="77F66587"/>
    <w:rsid w:val="78A037CB"/>
    <w:rsid w:val="7A46BE09"/>
    <w:rsid w:val="7AC291C1"/>
    <w:rsid w:val="7AE41436"/>
    <w:rsid w:val="7AEC1E0C"/>
    <w:rsid w:val="7B382195"/>
    <w:rsid w:val="7B4BA9A3"/>
    <w:rsid w:val="7C282AD1"/>
    <w:rsid w:val="7C6448C0"/>
    <w:rsid w:val="7C946E55"/>
    <w:rsid w:val="7D42150D"/>
    <w:rsid w:val="7D8111B0"/>
    <w:rsid w:val="7E2D8EDC"/>
    <w:rsid w:val="7EA47810"/>
    <w:rsid w:val="7FEC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2DBDC"/>
  <w15:chartTrackingRefBased/>
  <w15:docId w15:val="{B09B0126-CB30-40F9-AF49-8C37BB2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81012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jstalinea">
    <w:name w:val="List Paragraph"/>
    <w:basedOn w:val="Standaard"/>
    <w:uiPriority w:val="34"/>
    <w:qFormat/>
    <w:rsid w:val="0F5D7925"/>
    <w:pPr>
      <w:ind w:left="720"/>
      <w:contextualSpacing/>
    </w:p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8EA204D359E4982F8FC6F3E69F60E" ma:contentTypeVersion="18" ma:contentTypeDescription="Een nieuw document maken." ma:contentTypeScope="" ma:versionID="8b2bff5a59ac45d6f95fae8f07e6c42e">
  <xsd:schema xmlns:xsd="http://www.w3.org/2001/XMLSchema" xmlns:xs="http://www.w3.org/2001/XMLSchema" xmlns:p="http://schemas.microsoft.com/office/2006/metadata/properties" xmlns:ns2="dcd09871-3dae-452a-98ba-275e8945f70d" xmlns:ns3="43923349-5816-46e1-b4d8-a7cce6e3a6b9" targetNamespace="http://schemas.microsoft.com/office/2006/metadata/properties" ma:root="true" ma:fieldsID="43c5fc01090746df7bb39cc35c7baca6" ns2:_="" ns3:_="">
    <xsd:import namespace="dcd09871-3dae-452a-98ba-275e8945f70d"/>
    <xsd:import namespace="43923349-5816-46e1-b4d8-a7cce6e3a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9871-3dae-452a-98ba-275e8945f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aeca140-9a50-4e16-aae2-475460a21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23349-5816-46e1-b4d8-a7cce6e3a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3c37a5-5fb6-4784-857a-5bcb0e53416a}" ma:internalName="TaxCatchAll" ma:showField="CatchAllData" ma:web="43923349-5816-46e1-b4d8-a7cce6e3a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23349-5816-46e1-b4d8-a7cce6e3a6b9" xsi:nil="true"/>
    <lcf76f155ced4ddcb4097134ff3c332f xmlns="dcd09871-3dae-452a-98ba-275e8945f7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9AA82-526D-4A74-84C2-F7E20BB4593C}"/>
</file>

<file path=customXml/itemProps2.xml><?xml version="1.0" encoding="utf-8"?>
<ds:datastoreItem xmlns:ds="http://schemas.openxmlformats.org/officeDocument/2006/customXml" ds:itemID="{03278408-D4D5-4E72-9566-E9245E394B31}">
  <ds:schemaRefs>
    <ds:schemaRef ds:uri="http://schemas.microsoft.com/office/2006/metadata/properties"/>
    <ds:schemaRef ds:uri="http://schemas.microsoft.com/office/infopath/2007/PartnerControls"/>
    <ds:schemaRef ds:uri="1a9be5f7-b8c0-4921-98dd-353a2c52a818"/>
    <ds:schemaRef ds:uri="43923349-5816-46e1-b4d8-a7cce6e3a6b9"/>
  </ds:schemaRefs>
</ds:datastoreItem>
</file>

<file path=customXml/itemProps3.xml><?xml version="1.0" encoding="utf-8"?>
<ds:datastoreItem xmlns:ds="http://schemas.openxmlformats.org/officeDocument/2006/customXml" ds:itemID="{22D14531-78AC-4F61-AA97-56CA171083C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 Haan | School md Bijbel</dc:creator>
  <cp:keywords/>
  <dc:description/>
  <cp:lastModifiedBy>Leontine Simons | MR School md Bijbel</cp:lastModifiedBy>
  <cp:revision>34</cp:revision>
  <dcterms:created xsi:type="dcterms:W3CDTF">2026-06-16T19:57:00Z</dcterms:created>
  <dcterms:modified xsi:type="dcterms:W3CDTF">2026-06-16T20:01:20Z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0x0101009538EA204D359E4982F8FC6F3E69F60E</vt:lpwstr>
  </property>
  <property fmtid="{D5CDD505-2E9C-101B-9397-08002B2CF9AE}" pid="3" name="MediaServiceImageTags">
    <vt:lpwstr/>
  </property>
</Properties>
</file>